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DYLAN HAYES" w:id="1"/>
      <w:bookmarkEnd w:id="1"/>
      <w:r>
        <w:rPr>
          <w:b w:val="0"/>
        </w:rPr>
      </w:r>
      <w:bookmarkStart w:name="DESIGN TEACH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Thynk Unlimited" w:id="5"/>
      <w:bookmarkEnd w:id="5"/>
      <w:r>
        <w:rPr>
          <w:b w:val="0"/>
        </w:rPr>
      </w:r>
      <w:bookmarkStart w:name="Wardiere Inc." w:id="6"/>
      <w:bookmarkEnd w:id="6"/>
      <w:r>
        <w:rPr>
          <w:b w:val="0"/>
        </w:rPr>
      </w:r>
      <w:bookmarkStart w:name="CONTACT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WORK EXPERIENCE" w:id="9"/>
      <w:bookmarkEnd w:id="9"/>
      <w:r>
        <w:rPr>
          <w:b w:val="0"/>
        </w:rPr>
      </w:r>
      <w:bookmarkStart w:name="Liceria &amp; Co." w:id="10"/>
      <w:bookmarkEnd w:id="10"/>
      <w:r>
        <w:rPr>
          <w:b w:val="0"/>
        </w:rPr>
      </w:r>
      <w:bookmarkStart w:name="LANGUAGES" w:id="11"/>
      <w:bookmarkEnd w:id="11"/>
      <w:r>
        <w:rPr>
          <w:b w:val="0"/>
        </w:rPr>
      </w:r>
      <w:r>
        <w:rPr>
          <w:color w:val="FFFFFF"/>
          <w:spacing w:val="-5"/>
        </w:rPr>
        <w:t>DYLAN</w:t>
      </w:r>
      <w:r>
        <w:rPr>
          <w:color w:val="FFFFFF"/>
          <w:spacing w:val="-42"/>
        </w:rPr>
        <w:t> </w:t>
      </w:r>
      <w:r>
        <w:rPr>
          <w:color w:val="FFFFFF"/>
          <w:spacing w:val="-4"/>
        </w:rPr>
        <w:t>HAYES</w:t>
      </w:r>
    </w:p>
    <w:p>
      <w:pPr>
        <w:spacing w:before="21"/>
        <w:ind w:left="3907" w:right="0" w:firstLine="0"/>
        <w:jc w:val="left"/>
        <w:rPr>
          <w:sz w:val="35"/>
        </w:rPr>
      </w:pPr>
      <w:r>
        <w:rPr>
          <w:color w:val="FFFFFF"/>
          <w:sz w:val="35"/>
        </w:rPr>
        <w:t>DESIGN</w:t>
      </w:r>
      <w:r>
        <w:rPr>
          <w:color w:val="FFFFFF"/>
          <w:spacing w:val="49"/>
          <w:sz w:val="35"/>
        </w:rPr>
        <w:t> </w:t>
      </w:r>
      <w:r>
        <w:rPr>
          <w:color w:val="FFFFFF"/>
          <w:spacing w:val="-2"/>
          <w:sz w:val="35"/>
        </w:rPr>
        <w:t>TEACHER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20" w:bottom="280" w:left="0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1"/>
      </w:pPr>
    </w:p>
    <w:p>
      <w:pPr>
        <w:spacing w:line="295" w:lineRule="auto" w:before="0"/>
        <w:ind w:left="413" w:right="0" w:hanging="27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0</wp:posOffset>
                </wp:positionH>
                <wp:positionV relativeFrom="paragraph">
                  <wp:posOffset>-590954</wp:posOffset>
                </wp:positionV>
                <wp:extent cx="3154680" cy="473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154680" cy="473075"/>
                        </a:xfrm>
                        <a:prstGeom prst="rect">
                          <a:avLst/>
                        </a:prstGeom>
                        <a:solidFill>
                          <a:srgbClr val="85269E"/>
                        </a:solidFill>
                      </wps:spPr>
                      <wps:txbx>
                        <w:txbxContent>
                          <w:p>
                            <w:pPr>
                              <w:spacing w:before="179"/>
                              <w:ind w:left="387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46.531872pt;width:248.4pt;height:37.25pt;mso-position-horizontal-relative:page;mso-position-vertical-relative:paragraph;z-index:15733248" type="#_x0000_t202" id="docshape1" filled="true" fillcolor="#85269e" stroked="false">
                <v:textbox inset="0,0,0,0">
                  <w:txbxContent>
                    <w:p>
                      <w:pPr>
                        <w:spacing w:before="179"/>
                        <w:ind w:left="387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161A1B"/>
          <w:sz w:val="26"/>
        </w:rPr>
        <w:t>Thynk Unlimited </w:t>
      </w:r>
      <w:r>
        <w:rPr>
          <w:color w:val="161A1B"/>
          <w:spacing w:val="-8"/>
          <w:sz w:val="26"/>
        </w:rPr>
        <w:t>Columbia</w:t>
      </w:r>
      <w:r>
        <w:rPr>
          <w:color w:val="161A1B"/>
          <w:spacing w:val="-12"/>
          <w:sz w:val="26"/>
        </w:rPr>
        <w:t> </w:t>
      </w:r>
      <w:r>
        <w:rPr>
          <w:color w:val="161A1B"/>
          <w:spacing w:val="-8"/>
          <w:sz w:val="26"/>
        </w:rPr>
        <w:t>University </w:t>
      </w:r>
      <w:r>
        <w:rPr>
          <w:color w:val="161A1B"/>
          <w:spacing w:val="-4"/>
          <w:sz w:val="26"/>
        </w:rPr>
        <w:t>2016</w:t>
      </w:r>
    </w:p>
    <w:p>
      <w:pPr>
        <w:spacing w:before="185"/>
        <w:ind w:left="413" w:right="0" w:firstLine="0"/>
        <w:jc w:val="left"/>
        <w:rPr>
          <w:b/>
          <w:sz w:val="26"/>
        </w:rPr>
      </w:pPr>
      <w:r>
        <w:rPr>
          <w:b/>
          <w:color w:val="161A1B"/>
          <w:sz w:val="26"/>
        </w:rPr>
        <w:t>Wardiere</w:t>
      </w:r>
      <w:r>
        <w:rPr>
          <w:b/>
          <w:color w:val="161A1B"/>
          <w:spacing w:val="-18"/>
          <w:sz w:val="26"/>
        </w:rPr>
        <w:t> </w:t>
      </w:r>
      <w:r>
        <w:rPr>
          <w:b/>
          <w:color w:val="161A1B"/>
          <w:spacing w:val="-4"/>
          <w:sz w:val="26"/>
        </w:rPr>
        <w:t>Inc.</w:t>
      </w:r>
    </w:p>
    <w:p>
      <w:pPr>
        <w:pStyle w:val="Heading2"/>
        <w:spacing w:before="107"/>
      </w:pPr>
      <w:r>
        <w:rPr>
          <w:b w:val="0"/>
        </w:rPr>
        <w:br w:type="column"/>
      </w:r>
      <w:r>
        <w:rPr>
          <w:spacing w:val="-2"/>
        </w:rPr>
        <w:t>PROFILE</w:t>
      </w:r>
    </w:p>
    <w:p>
      <w:pPr>
        <w:pStyle w:val="BodyText"/>
        <w:spacing w:line="285" w:lineRule="auto" w:before="232"/>
        <w:ind w:left="387"/>
      </w:pPr>
      <w:r>
        <w:rPr/>
        <w:t>Creative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passionate</w:t>
      </w:r>
      <w:r>
        <w:rPr>
          <w:spacing w:val="-17"/>
        </w:rPr>
        <w:t> </w:t>
      </w:r>
      <w:r>
        <w:rPr/>
        <w:t>Design</w:t>
      </w:r>
      <w:r>
        <w:rPr>
          <w:spacing w:val="-17"/>
        </w:rPr>
        <w:t> </w:t>
      </w:r>
      <w:r>
        <w:rPr/>
        <w:t>Teacher</w:t>
      </w:r>
      <w:r>
        <w:rPr>
          <w:spacing w:val="-17"/>
        </w:rPr>
        <w:t> </w:t>
      </w:r>
      <w:r>
        <w:rPr/>
        <w:t>with</w:t>
      </w:r>
      <w:r>
        <w:rPr>
          <w:spacing w:val="-17"/>
        </w:rPr>
        <w:t> </w:t>
      </w:r>
      <w:r>
        <w:rPr/>
        <w:t>strong </w:t>
      </w:r>
      <w:r>
        <w:rPr>
          <w:spacing w:val="-6"/>
        </w:rPr>
        <w:t>expertise</w:t>
      </w:r>
      <w:r>
        <w:rPr>
          <w:spacing w:val="-14"/>
        </w:rPr>
        <w:t> </w:t>
      </w:r>
      <w:r>
        <w:rPr>
          <w:spacing w:val="-6"/>
        </w:rPr>
        <w:t>in</w:t>
      </w:r>
      <w:r>
        <w:rPr>
          <w:spacing w:val="-14"/>
        </w:rPr>
        <w:t> </w:t>
      </w:r>
      <w:r>
        <w:rPr>
          <w:spacing w:val="-6"/>
        </w:rPr>
        <w:t>graphic</w:t>
      </w:r>
      <w:r>
        <w:rPr>
          <w:spacing w:val="-13"/>
        </w:rPr>
        <w:t> </w:t>
      </w:r>
      <w:r>
        <w:rPr>
          <w:spacing w:val="-6"/>
        </w:rPr>
        <w:t>design,</w:t>
      </w:r>
      <w:r>
        <w:rPr>
          <w:spacing w:val="-14"/>
        </w:rPr>
        <w:t> </w:t>
      </w:r>
      <w:r>
        <w:rPr>
          <w:spacing w:val="-6"/>
        </w:rPr>
        <w:t>visual</w:t>
      </w:r>
      <w:r>
        <w:rPr>
          <w:spacing w:val="-13"/>
        </w:rPr>
        <w:t> </w:t>
      </w:r>
      <w:r>
        <w:rPr>
          <w:spacing w:val="-6"/>
        </w:rPr>
        <w:t>communication,</w:t>
      </w:r>
      <w:r>
        <w:rPr>
          <w:spacing w:val="-14"/>
        </w:rPr>
        <w:t> </w:t>
      </w:r>
      <w:r>
        <w:rPr>
          <w:spacing w:val="-6"/>
        </w:rPr>
        <w:t>and </w:t>
      </w:r>
      <w:r>
        <w:rPr/>
        <w:t>digital</w:t>
      </w:r>
      <w:r>
        <w:rPr>
          <w:spacing w:val="-20"/>
        </w:rPr>
        <w:t> </w:t>
      </w:r>
      <w:r>
        <w:rPr/>
        <w:t>tools.</w:t>
      </w:r>
      <w:r>
        <w:rPr>
          <w:spacing w:val="-20"/>
        </w:rPr>
        <w:t> </w:t>
      </w:r>
      <w:r>
        <w:rPr/>
        <w:t>Experienced</w:t>
      </w:r>
      <w:r>
        <w:rPr>
          <w:spacing w:val="-19"/>
        </w:rPr>
        <w:t> </w:t>
      </w:r>
      <w:r>
        <w:rPr/>
        <w:t>in</w:t>
      </w:r>
      <w:r>
        <w:rPr>
          <w:spacing w:val="-20"/>
        </w:rPr>
        <w:t> </w:t>
      </w:r>
      <w:r>
        <w:rPr/>
        <w:t>teaching</w:t>
      </w:r>
      <w:r>
        <w:rPr>
          <w:spacing w:val="-19"/>
        </w:rPr>
        <w:t> </w:t>
      </w:r>
      <w:r>
        <w:rPr/>
        <w:t>students</w:t>
      </w:r>
      <w:r>
        <w:rPr>
          <w:spacing w:val="-20"/>
        </w:rPr>
        <w:t> </w:t>
      </w:r>
      <w:r>
        <w:rPr/>
        <w:t>of </w:t>
      </w:r>
      <w:r>
        <w:rPr>
          <w:spacing w:val="-2"/>
        </w:rPr>
        <w:t>various</w:t>
      </w:r>
      <w:r>
        <w:rPr>
          <w:spacing w:val="-16"/>
        </w:rPr>
        <w:t> </w:t>
      </w:r>
      <w:r>
        <w:rPr>
          <w:spacing w:val="-2"/>
        </w:rPr>
        <w:t>levels</w:t>
      </w:r>
      <w:r>
        <w:rPr>
          <w:spacing w:val="-16"/>
        </w:rPr>
        <w:t> </w:t>
      </w:r>
      <w:r>
        <w:rPr>
          <w:spacing w:val="-2"/>
        </w:rPr>
        <w:t>and</w:t>
      </w:r>
      <w:r>
        <w:rPr>
          <w:spacing w:val="-16"/>
        </w:rPr>
        <w:t> </w:t>
      </w:r>
      <w:r>
        <w:rPr>
          <w:spacing w:val="-2"/>
        </w:rPr>
        <w:t>inspiring</w:t>
      </w:r>
      <w:r>
        <w:rPr>
          <w:spacing w:val="-16"/>
        </w:rPr>
        <w:t> </w:t>
      </w:r>
      <w:r>
        <w:rPr>
          <w:spacing w:val="-2"/>
        </w:rPr>
        <w:t>them</w:t>
      </w:r>
      <w:r>
        <w:rPr>
          <w:spacing w:val="-16"/>
        </w:rPr>
        <w:t> </w:t>
      </w:r>
      <w:r>
        <w:rPr>
          <w:spacing w:val="-2"/>
        </w:rPr>
        <w:t>to</w:t>
      </w:r>
      <w:r>
        <w:rPr>
          <w:spacing w:val="-16"/>
        </w:rPr>
        <w:t> </w:t>
      </w:r>
      <w:r>
        <w:rPr>
          <w:spacing w:val="-2"/>
        </w:rPr>
        <w:t>develop</w:t>
      </w:r>
      <w:r>
        <w:rPr>
          <w:spacing w:val="-16"/>
        </w:rPr>
        <w:t> </w:t>
      </w:r>
      <w:r>
        <w:rPr>
          <w:spacing w:val="-2"/>
        </w:rPr>
        <w:t>both technical</w:t>
      </w:r>
      <w:r>
        <w:rPr>
          <w:spacing w:val="-18"/>
        </w:rPr>
        <w:t> </w:t>
      </w:r>
      <w:r>
        <w:rPr>
          <w:spacing w:val="-2"/>
        </w:rPr>
        <w:t>skills</w:t>
      </w:r>
      <w:r>
        <w:rPr>
          <w:spacing w:val="-18"/>
        </w:rPr>
        <w:t> </w:t>
      </w:r>
      <w:r>
        <w:rPr>
          <w:spacing w:val="-2"/>
        </w:rPr>
        <w:t>and</w:t>
      </w:r>
      <w:r>
        <w:rPr>
          <w:spacing w:val="-17"/>
        </w:rPr>
        <w:t> </w:t>
      </w:r>
      <w:r>
        <w:rPr>
          <w:spacing w:val="-2"/>
        </w:rPr>
        <w:t>artistic</w:t>
      </w:r>
      <w:r>
        <w:rPr>
          <w:spacing w:val="-18"/>
        </w:rPr>
        <w:t> </w:t>
      </w:r>
      <w:r>
        <w:rPr>
          <w:spacing w:val="-2"/>
        </w:rPr>
        <w:t>expression.</w:t>
      </w:r>
    </w:p>
    <w:p>
      <w:pPr>
        <w:pStyle w:val="BodyText"/>
        <w:spacing w:before="70"/>
      </w:pPr>
    </w:p>
    <w:p>
      <w:pPr>
        <w:pStyle w:val="Heading2"/>
        <w:spacing w:before="1"/>
      </w:pPr>
      <w:r>
        <w:rPr/>
        <w:t>WORK</w:t>
      </w:r>
      <w:r>
        <w:rPr>
          <w:spacing w:val="-1"/>
        </w:rPr>
        <w:t> </w:t>
      </w:r>
      <w:r>
        <w:rPr>
          <w:spacing w:val="-2"/>
        </w:rPr>
        <w:t>EXPERIENCE</w:t>
      </w:r>
    </w:p>
    <w:p>
      <w:pPr>
        <w:pStyle w:val="Heading3"/>
        <w:spacing w:line="173" w:lineRule="exact" w:before="259"/>
      </w:pPr>
      <w:r>
        <w:rPr>
          <w:color w:val="2F1D1D"/>
          <w:spacing w:val="-4"/>
        </w:rPr>
        <w:t>Liceria</w:t>
      </w:r>
      <w:r>
        <w:rPr>
          <w:color w:val="2F1D1D"/>
          <w:spacing w:val="-12"/>
        </w:rPr>
        <w:t> </w:t>
      </w:r>
      <w:r>
        <w:rPr>
          <w:color w:val="2F1D1D"/>
          <w:spacing w:val="-4"/>
        </w:rPr>
        <w:t>&amp;</w:t>
      </w:r>
      <w:r>
        <w:rPr>
          <w:color w:val="2F1D1D"/>
          <w:spacing w:val="-11"/>
        </w:rPr>
        <w:t> </w:t>
      </w:r>
      <w:r>
        <w:rPr>
          <w:color w:val="2F1D1D"/>
          <w:spacing w:val="-5"/>
        </w:rPr>
        <w:t>Co.</w:t>
      </w:r>
    </w:p>
    <w:p>
      <w:pPr>
        <w:pStyle w:val="Heading3"/>
        <w:spacing w:after="0" w:line="173" w:lineRule="exact"/>
        <w:sectPr>
          <w:type w:val="continuous"/>
          <w:pgSz w:w="11910" w:h="16850"/>
          <w:pgMar w:top="620" w:bottom="280" w:left="0" w:right="283"/>
          <w:cols w:num="2" w:equalWidth="0">
            <w:col w:w="2649" w:space="2352"/>
            <w:col w:w="6626"/>
          </w:cols>
        </w:sectPr>
      </w:pPr>
    </w:p>
    <w:p>
      <w:pPr>
        <w:pStyle w:val="BodyText"/>
        <w:spacing w:before="3"/>
        <w:ind w:left="440"/>
      </w:pPr>
      <w:r>
        <w:rPr>
          <w:color w:val="161A1B"/>
          <w:spacing w:val="-6"/>
          <w:w w:val="95"/>
        </w:rPr>
        <w:t>New</w:t>
      </w:r>
      <w:r>
        <w:rPr>
          <w:color w:val="161A1B"/>
          <w:spacing w:val="-7"/>
          <w:w w:val="95"/>
        </w:rPr>
        <w:t> </w:t>
      </w:r>
      <w:r>
        <w:rPr>
          <w:color w:val="161A1B"/>
          <w:spacing w:val="-6"/>
          <w:w w:val="95"/>
        </w:rPr>
        <w:t>York</w:t>
      </w:r>
      <w:r>
        <w:rPr>
          <w:color w:val="161A1B"/>
          <w:spacing w:val="-10"/>
        </w:rPr>
        <w:t> </w:t>
      </w:r>
      <w:r>
        <w:rPr>
          <w:color w:val="161A1B"/>
          <w:spacing w:val="-6"/>
          <w:w w:val="90"/>
        </w:rPr>
        <w:t>University</w:t>
      </w:r>
    </w:p>
    <w:p>
      <w:pPr>
        <w:pStyle w:val="BodyText"/>
        <w:spacing w:line="178" w:lineRule="exact" w:before="195"/>
        <w:ind w:left="440"/>
      </w:pPr>
      <w:r>
        <w:rPr/>
        <w:br w:type="column"/>
      </w:r>
      <w:r>
        <w:rPr>
          <w:color w:val="2F1D1D"/>
        </w:rPr>
        <w:t>Design</w:t>
      </w:r>
      <w:r>
        <w:rPr>
          <w:color w:val="2F1D1D"/>
          <w:spacing w:val="-14"/>
        </w:rPr>
        <w:t> </w:t>
      </w:r>
      <w:r>
        <w:rPr>
          <w:color w:val="2F1D1D"/>
          <w:spacing w:val="-7"/>
        </w:rPr>
        <w:t>Teacher</w:t>
      </w:r>
    </w:p>
    <w:p>
      <w:pPr>
        <w:pStyle w:val="BodyText"/>
        <w:spacing w:line="188" w:lineRule="exact" w:before="185"/>
        <w:ind w:left="440"/>
      </w:pPr>
      <w:r>
        <w:rPr/>
        <w:br w:type="column"/>
      </w:r>
      <w:r>
        <w:rPr>
          <w:color w:val="2F1D1D"/>
        </w:rPr>
        <w:t>2020</w:t>
      </w:r>
      <w:r>
        <w:rPr>
          <w:color w:val="2F1D1D"/>
          <w:spacing w:val="23"/>
        </w:rPr>
        <w:t> </w:t>
      </w:r>
      <w:r>
        <w:rPr>
          <w:color w:val="2F1D1D"/>
        </w:rPr>
        <w:t>–</w:t>
      </w:r>
      <w:r>
        <w:rPr>
          <w:color w:val="2F1D1D"/>
          <w:spacing w:val="24"/>
        </w:rPr>
        <w:t> </w:t>
      </w:r>
      <w:r>
        <w:rPr>
          <w:color w:val="2F1D1D"/>
          <w:spacing w:val="-2"/>
        </w:rPr>
        <w:t>Present</w:t>
      </w:r>
    </w:p>
    <w:p>
      <w:pPr>
        <w:pStyle w:val="BodyText"/>
        <w:spacing w:after="0" w:line="188" w:lineRule="exact"/>
        <w:sectPr>
          <w:type w:val="continuous"/>
          <w:pgSz w:w="11910" w:h="16850"/>
          <w:pgMar w:top="620" w:bottom="280" w:left="0" w:right="283"/>
          <w:cols w:num="3" w:equalWidth="0">
            <w:col w:w="2602" w:space="2357"/>
            <w:col w:w="2173" w:space="2299"/>
            <w:col w:w="2196"/>
          </w:cols>
        </w:sectPr>
      </w:pPr>
    </w:p>
    <w:p>
      <w:pPr>
        <w:pStyle w:val="BodyText"/>
        <w:spacing w:before="2"/>
        <w:ind w:left="4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334917</wp:posOffset>
                </wp:positionV>
                <wp:extent cx="3154680" cy="4730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154680" cy="473075"/>
                        </a:xfrm>
                        <a:prstGeom prst="rect">
                          <a:avLst/>
                        </a:prstGeom>
                        <a:solidFill>
                          <a:srgbClr val="85269E"/>
                        </a:solidFill>
                      </wps:spPr>
                      <wps:txbx>
                        <w:txbxContent>
                          <w:p>
                            <w:pPr>
                              <w:spacing w:before="179"/>
                              <w:ind w:left="44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31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6.371429pt;width:248.4pt;height:37.25pt;mso-position-horizontal-relative:page;mso-position-vertical-relative:paragraph;z-index:15732736" type="#_x0000_t202" id="docshape2" filled="true" fillcolor="#85269e" stroked="false">
                <v:textbox inset="0,0,0,0">
                  <w:txbxContent>
                    <w:p>
                      <w:pPr>
                        <w:spacing w:before="179"/>
                        <w:ind w:left="44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31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161A1B"/>
          <w:spacing w:val="-4"/>
        </w:rPr>
        <w:t>2014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2"/>
      </w:pPr>
    </w:p>
    <w:p>
      <w:pPr>
        <w:pStyle w:val="BodyText"/>
        <w:spacing w:before="1"/>
        <w:ind w:left="74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282906</wp:posOffset>
            </wp:positionH>
            <wp:positionV relativeFrom="paragraph">
              <wp:posOffset>43652</wp:posOffset>
            </wp:positionV>
            <wp:extent cx="104308" cy="14033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08" cy="1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61A1B"/>
          <w:spacing w:val="-2"/>
        </w:rPr>
        <w:t>9999999999</w:t>
      </w:r>
    </w:p>
    <w:p>
      <w:pPr>
        <w:pStyle w:val="BodyText"/>
        <w:spacing w:before="131"/>
        <w:ind w:left="74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262812</wp:posOffset>
            </wp:positionH>
            <wp:positionV relativeFrom="paragraph">
              <wp:posOffset>147905</wp:posOffset>
            </wp:positionV>
            <wp:extent cx="143971" cy="92552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71" cy="92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161A1B"/>
            <w:spacing w:val="-8"/>
          </w:rPr>
          <w:t>hello@eConvert.org</w:t>
        </w:r>
      </w:hyperlink>
    </w:p>
    <w:p>
      <w:pPr>
        <w:pStyle w:val="BodyText"/>
        <w:spacing w:line="314" w:lineRule="auto" w:before="178"/>
        <w:ind w:left="74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284431</wp:posOffset>
            </wp:positionH>
            <wp:positionV relativeFrom="paragraph">
              <wp:posOffset>154016</wp:posOffset>
            </wp:positionV>
            <wp:extent cx="100779" cy="14397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779" cy="143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262812</wp:posOffset>
            </wp:positionH>
            <wp:positionV relativeFrom="paragraph">
              <wp:posOffset>403722</wp:posOffset>
            </wp:positionV>
            <wp:extent cx="143971" cy="143971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971" cy="1439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61A1B"/>
        </w:rPr>
        <w:t>New York City </w:t>
      </w:r>
      <w:hyperlink r:id="rId10">
        <w:r>
          <w:rPr>
            <w:color w:val="161A1B"/>
            <w:spacing w:val="-8"/>
          </w:rPr>
          <w:t>www.eConvert.org</w:t>
        </w:r>
      </w:hyperlink>
    </w:p>
    <w:p>
      <w:pPr>
        <w:pStyle w:val="BodyText"/>
        <w:spacing w:line="285" w:lineRule="auto" w:before="189"/>
        <w:ind w:left="886" w:hanging="262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2F1D1D"/>
        </w:rPr>
        <w:t>Teach</w:t>
      </w:r>
      <w:r>
        <w:rPr>
          <w:color w:val="2F1D1D"/>
          <w:spacing w:val="37"/>
        </w:rPr>
        <w:t> </w:t>
      </w:r>
      <w:r>
        <w:rPr>
          <w:color w:val="2F1D1D"/>
        </w:rPr>
        <w:t>design</w:t>
      </w:r>
      <w:r>
        <w:rPr>
          <w:color w:val="2F1D1D"/>
          <w:spacing w:val="37"/>
        </w:rPr>
        <w:t> </w:t>
      </w:r>
      <w:r>
        <w:rPr>
          <w:color w:val="2F1D1D"/>
        </w:rPr>
        <w:t>principles,</w:t>
      </w:r>
      <w:r>
        <w:rPr>
          <w:color w:val="2F1D1D"/>
          <w:spacing w:val="37"/>
        </w:rPr>
        <w:t> </w:t>
      </w:r>
      <w:r>
        <w:rPr>
          <w:color w:val="2F1D1D"/>
        </w:rPr>
        <w:t>visual</w:t>
      </w:r>
      <w:r>
        <w:rPr>
          <w:color w:val="2F1D1D"/>
          <w:spacing w:val="37"/>
        </w:rPr>
        <w:t> </w:t>
      </w:r>
      <w:r>
        <w:rPr>
          <w:color w:val="2F1D1D"/>
        </w:rPr>
        <w:t>arts,</w:t>
      </w:r>
      <w:r>
        <w:rPr>
          <w:color w:val="2F1D1D"/>
          <w:spacing w:val="37"/>
        </w:rPr>
        <w:t> </w:t>
      </w:r>
      <w:r>
        <w:rPr>
          <w:color w:val="2F1D1D"/>
        </w:rPr>
        <w:t>and</w:t>
      </w:r>
      <w:r>
        <w:rPr>
          <w:color w:val="2F1D1D"/>
          <w:spacing w:val="37"/>
        </w:rPr>
        <w:t> </w:t>
      </w:r>
      <w:r>
        <w:rPr>
          <w:color w:val="2F1D1D"/>
        </w:rPr>
        <w:t>digital media</w:t>
      </w:r>
      <w:r>
        <w:rPr>
          <w:color w:val="2F1D1D"/>
          <w:spacing w:val="-11"/>
        </w:rPr>
        <w:t> </w:t>
      </w:r>
      <w:r>
        <w:rPr>
          <w:color w:val="2F1D1D"/>
        </w:rPr>
        <w:t>to</w:t>
      </w:r>
      <w:r>
        <w:rPr>
          <w:color w:val="2F1D1D"/>
          <w:spacing w:val="-11"/>
        </w:rPr>
        <w:t> </w:t>
      </w:r>
      <w:r>
        <w:rPr>
          <w:color w:val="2F1D1D"/>
        </w:rPr>
        <w:t>high</w:t>
      </w:r>
      <w:r>
        <w:rPr>
          <w:color w:val="2F1D1D"/>
          <w:spacing w:val="-11"/>
        </w:rPr>
        <w:t> </w:t>
      </w:r>
      <w:r>
        <w:rPr>
          <w:color w:val="2F1D1D"/>
        </w:rPr>
        <w:t>school</w:t>
      </w:r>
      <w:r>
        <w:rPr>
          <w:color w:val="2F1D1D"/>
          <w:spacing w:val="-11"/>
        </w:rPr>
        <w:t> </w:t>
      </w:r>
      <w:r>
        <w:rPr>
          <w:color w:val="2F1D1D"/>
        </w:rPr>
        <w:t>and</w:t>
      </w:r>
      <w:r>
        <w:rPr>
          <w:color w:val="2F1D1D"/>
          <w:spacing w:val="-11"/>
        </w:rPr>
        <w:t> </w:t>
      </w:r>
      <w:r>
        <w:rPr>
          <w:color w:val="2F1D1D"/>
        </w:rPr>
        <w:t>college</w:t>
      </w:r>
      <w:r>
        <w:rPr>
          <w:color w:val="2F1D1D"/>
          <w:spacing w:val="-11"/>
        </w:rPr>
        <w:t> </w:t>
      </w:r>
      <w:r>
        <w:rPr>
          <w:color w:val="2F1D1D"/>
        </w:rPr>
        <w:t>students.</w:t>
      </w:r>
    </w:p>
    <w:p>
      <w:pPr>
        <w:pStyle w:val="BodyText"/>
        <w:tabs>
          <w:tab w:pos="1934" w:val="left" w:leader="none"/>
          <w:tab w:pos="2877" w:val="left" w:leader="none"/>
          <w:tab w:pos="3728" w:val="left" w:leader="none"/>
          <w:tab w:pos="5213" w:val="left" w:leader="none"/>
          <w:tab w:pos="6167" w:val="left" w:leader="none"/>
        </w:tabs>
        <w:spacing w:line="285" w:lineRule="auto" w:before="2"/>
        <w:ind w:left="886" w:right="76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2F1D1D"/>
        </w:rPr>
        <w:t>Create</w:t>
        <w:tab/>
      </w:r>
      <w:r>
        <w:rPr>
          <w:color w:val="2F1D1D"/>
          <w:spacing w:val="-2"/>
        </w:rPr>
        <w:t>lesson</w:t>
      </w:r>
      <w:r>
        <w:rPr>
          <w:color w:val="2F1D1D"/>
        </w:rPr>
        <w:tab/>
      </w:r>
      <w:r>
        <w:rPr>
          <w:color w:val="2F1D1D"/>
          <w:spacing w:val="-4"/>
        </w:rPr>
        <w:t>plans</w:t>
      </w:r>
      <w:r>
        <w:rPr>
          <w:color w:val="2F1D1D"/>
        </w:rPr>
        <w:tab/>
      </w:r>
      <w:r>
        <w:rPr>
          <w:color w:val="2F1D1D"/>
          <w:spacing w:val="-2"/>
        </w:rPr>
        <w:t>integrating</w:t>
      </w:r>
      <w:r>
        <w:rPr>
          <w:color w:val="2F1D1D"/>
        </w:rPr>
        <w:tab/>
      </w:r>
      <w:r>
        <w:rPr>
          <w:color w:val="2F1D1D"/>
          <w:spacing w:val="-2"/>
        </w:rPr>
        <w:t>theory</w:t>
      </w:r>
      <w:r>
        <w:rPr>
          <w:color w:val="2F1D1D"/>
        </w:rPr>
        <w:tab/>
      </w:r>
      <w:r>
        <w:rPr>
          <w:color w:val="2F1D1D"/>
          <w:spacing w:val="-4"/>
        </w:rPr>
        <w:t>an</w:t>
      </w:r>
      <w:r>
        <w:rPr>
          <w:color w:val="2F1D1D"/>
          <w:spacing w:val="-4"/>
        </w:rPr>
        <w:t>d</w:t>
      </w:r>
      <w:r>
        <w:rPr>
          <w:color w:val="2F1D1D"/>
          <w:spacing w:val="-4"/>
        </w:rPr>
        <w:t> </w:t>
      </w:r>
      <w:r>
        <w:rPr>
          <w:color w:val="2F1D1D"/>
        </w:rPr>
        <w:t>practical projects.</w:t>
      </w:r>
    </w:p>
    <w:p>
      <w:pPr>
        <w:pStyle w:val="BodyText"/>
        <w:tabs>
          <w:tab w:pos="1833" w:val="left" w:leader="none"/>
          <w:tab w:pos="3027" w:val="left" w:leader="none"/>
          <w:tab w:pos="3479" w:val="left" w:leader="none"/>
          <w:tab w:pos="4970" w:val="left" w:leader="none"/>
          <w:tab w:pos="6283" w:val="left" w:leader="none"/>
        </w:tabs>
        <w:spacing w:line="285" w:lineRule="auto" w:before="1"/>
        <w:ind w:left="886" w:right="77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2F1D1D"/>
        </w:rPr>
        <w:t>Guide</w:t>
        <w:tab/>
      </w:r>
      <w:r>
        <w:rPr>
          <w:color w:val="2F1D1D"/>
          <w:spacing w:val="-2"/>
        </w:rPr>
        <w:t>students</w:t>
      </w:r>
      <w:r>
        <w:rPr>
          <w:color w:val="2F1D1D"/>
        </w:rPr>
        <w:tab/>
      </w:r>
      <w:r>
        <w:rPr>
          <w:color w:val="2F1D1D"/>
          <w:spacing w:val="-6"/>
        </w:rPr>
        <w:t>in</w:t>
      </w:r>
      <w:r>
        <w:rPr>
          <w:color w:val="2F1D1D"/>
        </w:rPr>
        <w:tab/>
      </w:r>
      <w:r>
        <w:rPr>
          <w:color w:val="2F1D1D"/>
          <w:spacing w:val="-2"/>
        </w:rPr>
        <w:t>developing</w:t>
      </w:r>
      <w:r>
        <w:rPr>
          <w:color w:val="2F1D1D"/>
        </w:rPr>
        <w:tab/>
      </w:r>
      <w:r>
        <w:rPr>
          <w:color w:val="2F1D1D"/>
          <w:spacing w:val="-2"/>
        </w:rPr>
        <w:t>portfolios</w:t>
      </w:r>
      <w:r>
        <w:rPr>
          <w:color w:val="2F1D1D"/>
        </w:rPr>
        <w:tab/>
      </w:r>
      <w:r>
        <w:rPr>
          <w:color w:val="2F1D1D"/>
          <w:spacing w:val="-12"/>
        </w:rPr>
        <w:t>fo</w:t>
      </w:r>
      <w:r>
        <w:rPr>
          <w:color w:val="2F1D1D"/>
          <w:spacing w:val="-12"/>
        </w:rPr>
        <w:t>r</w:t>
      </w:r>
      <w:r>
        <w:rPr>
          <w:color w:val="2F1D1D"/>
          <w:spacing w:val="-12"/>
        </w:rPr>
        <w:t> </w:t>
      </w:r>
      <w:r>
        <w:rPr>
          <w:color w:val="2F1D1D"/>
        </w:rPr>
        <w:t>competitions</w:t>
      </w:r>
      <w:r>
        <w:rPr>
          <w:color w:val="2F1D1D"/>
          <w:spacing w:val="-15"/>
        </w:rPr>
        <w:t> </w:t>
      </w:r>
      <w:r>
        <w:rPr>
          <w:color w:val="2F1D1D"/>
        </w:rPr>
        <w:t>and</w:t>
      </w:r>
      <w:r>
        <w:rPr>
          <w:color w:val="2F1D1D"/>
          <w:spacing w:val="-15"/>
        </w:rPr>
        <w:t> </w:t>
      </w:r>
      <w:r>
        <w:rPr>
          <w:color w:val="2F1D1D"/>
        </w:rPr>
        <w:t>higher</w:t>
      </w:r>
      <w:r>
        <w:rPr>
          <w:color w:val="2F1D1D"/>
          <w:spacing w:val="-15"/>
        </w:rPr>
        <w:t> </w:t>
      </w:r>
      <w:r>
        <w:rPr>
          <w:color w:val="2F1D1D"/>
        </w:rPr>
        <w:t>education.</w:t>
      </w:r>
    </w:p>
    <w:p>
      <w:pPr>
        <w:pStyle w:val="BodyText"/>
        <w:spacing w:line="285" w:lineRule="auto" w:before="2"/>
        <w:ind w:left="886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2F1D1D"/>
        </w:rPr>
        <w:t>Incorporate</w:t>
      </w:r>
      <w:r>
        <w:rPr>
          <w:color w:val="2F1D1D"/>
          <w:spacing w:val="34"/>
        </w:rPr>
        <w:t> </w:t>
      </w:r>
      <w:r>
        <w:rPr>
          <w:color w:val="2F1D1D"/>
        </w:rPr>
        <w:t>modern</w:t>
      </w:r>
      <w:r>
        <w:rPr>
          <w:color w:val="2F1D1D"/>
          <w:spacing w:val="34"/>
        </w:rPr>
        <w:t> </w:t>
      </w:r>
      <w:r>
        <w:rPr>
          <w:color w:val="2F1D1D"/>
        </w:rPr>
        <w:t>design</w:t>
      </w:r>
      <w:r>
        <w:rPr>
          <w:color w:val="2F1D1D"/>
          <w:spacing w:val="34"/>
        </w:rPr>
        <w:t> </w:t>
      </w:r>
      <w:r>
        <w:rPr>
          <w:color w:val="2F1D1D"/>
        </w:rPr>
        <w:t>trends</w:t>
      </w:r>
      <w:r>
        <w:rPr>
          <w:color w:val="2F1D1D"/>
          <w:spacing w:val="34"/>
        </w:rPr>
        <w:t> </w:t>
      </w:r>
      <w:r>
        <w:rPr>
          <w:color w:val="2F1D1D"/>
        </w:rPr>
        <w:t>and</w:t>
      </w:r>
      <w:r>
        <w:rPr>
          <w:color w:val="2F1D1D"/>
          <w:spacing w:val="34"/>
        </w:rPr>
        <w:t> </w:t>
      </w:r>
      <w:r>
        <w:rPr>
          <w:color w:val="2F1D1D"/>
        </w:rPr>
        <w:t>software into</w:t>
      </w:r>
      <w:r>
        <w:rPr>
          <w:color w:val="2F1D1D"/>
          <w:spacing w:val="-8"/>
        </w:rPr>
        <w:t> </w:t>
      </w:r>
      <w:r>
        <w:rPr>
          <w:color w:val="2F1D1D"/>
        </w:rPr>
        <w:t>the</w:t>
      </w:r>
      <w:r>
        <w:rPr>
          <w:color w:val="2F1D1D"/>
          <w:spacing w:val="-8"/>
        </w:rPr>
        <w:t> </w:t>
      </w:r>
      <w:r>
        <w:rPr>
          <w:color w:val="2F1D1D"/>
        </w:rPr>
        <w:t>learning</w:t>
      </w:r>
      <w:r>
        <w:rPr>
          <w:color w:val="2F1D1D"/>
          <w:spacing w:val="-8"/>
        </w:rPr>
        <w:t> </w:t>
      </w:r>
      <w:r>
        <w:rPr>
          <w:color w:val="2F1D1D"/>
        </w:rPr>
        <w:t>process.</w:t>
      </w:r>
    </w:p>
    <w:p>
      <w:pPr>
        <w:pStyle w:val="Heading3"/>
        <w:ind w:left="4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ragraph">
                  <wp:posOffset>146653</wp:posOffset>
                </wp:positionV>
                <wp:extent cx="3154680" cy="47307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3154680" cy="473075"/>
                        </a:xfrm>
                        <a:prstGeom prst="rect">
                          <a:avLst/>
                        </a:prstGeom>
                        <a:solidFill>
                          <a:srgbClr val="85269E"/>
                        </a:solidFill>
                      </wps:spPr>
                      <wps:txbx>
                        <w:txbxContent>
                          <w:p>
                            <w:pPr>
                              <w:spacing w:before="179"/>
                              <w:ind w:left="441" w:right="0" w:firstLine="0"/>
                              <w:jc w:val="left"/>
                              <w:rPr>
                                <w:b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.0pt;margin-top:11.547507pt;width:248.4pt;height:37.25pt;mso-position-horizontal-relative:page;mso-position-vertical-relative:paragraph;z-index:15732224" type="#_x0000_t202" id="docshape3" filled="true" fillcolor="#85269e" stroked="false">
                <v:textbox inset="0,0,0,0">
                  <w:txbxContent>
                    <w:p>
                      <w:pPr>
                        <w:spacing w:before="179"/>
                        <w:ind w:left="441" w:right="0" w:firstLine="0"/>
                        <w:jc w:val="left"/>
                        <w:rPr>
                          <w:b/>
                          <w:color w:val="000000"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31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F1D1D"/>
          <w:spacing w:val="-4"/>
        </w:rPr>
        <w:t>Liceria</w:t>
      </w:r>
      <w:r>
        <w:rPr>
          <w:color w:val="2F1D1D"/>
          <w:spacing w:val="-12"/>
        </w:rPr>
        <w:t> </w:t>
      </w:r>
      <w:r>
        <w:rPr>
          <w:color w:val="2F1D1D"/>
          <w:spacing w:val="-4"/>
        </w:rPr>
        <w:t>&amp;</w:t>
      </w:r>
      <w:r>
        <w:rPr>
          <w:color w:val="2F1D1D"/>
          <w:spacing w:val="-11"/>
        </w:rPr>
        <w:t> </w:t>
      </w:r>
      <w:r>
        <w:rPr>
          <w:color w:val="2F1D1D"/>
          <w:spacing w:val="-5"/>
        </w:rPr>
        <w:t>Co.</w:t>
      </w:r>
    </w:p>
    <w:p>
      <w:pPr>
        <w:pStyle w:val="Heading3"/>
        <w:spacing w:after="0"/>
        <w:sectPr>
          <w:type w:val="continuous"/>
          <w:pgSz w:w="11910" w:h="16850"/>
          <w:pgMar w:top="620" w:bottom="280" w:left="0" w:right="283"/>
          <w:cols w:num="2" w:equalWidth="0">
            <w:col w:w="2932" w:space="2019"/>
            <w:col w:w="6676"/>
          </w:cols>
        </w:sectPr>
      </w:pPr>
    </w:p>
    <w:p>
      <w:pPr>
        <w:pStyle w:val="BodyText"/>
        <w:tabs>
          <w:tab w:pos="11541" w:val="right" w:leader="none"/>
        </w:tabs>
        <w:spacing w:before="56"/>
        <w:ind w:left="5392"/>
        <w:rPr>
          <w:position w:val="1"/>
        </w:rPr>
      </w:pPr>
      <w:r>
        <w:rPr>
          <w:color w:val="2F1D1D"/>
        </w:rPr>
        <w:t>Salford</w:t>
      </w:r>
      <w:r>
        <w:rPr>
          <w:color w:val="2F1D1D"/>
          <w:spacing w:val="-18"/>
        </w:rPr>
        <w:t> </w:t>
      </w:r>
      <w:r>
        <w:rPr>
          <w:color w:val="2F1D1D"/>
        </w:rPr>
        <w:t>&amp;</w:t>
      </w:r>
      <w:r>
        <w:rPr>
          <w:color w:val="2F1D1D"/>
          <w:spacing w:val="-17"/>
        </w:rPr>
        <w:t> </w:t>
      </w:r>
      <w:r>
        <w:rPr>
          <w:color w:val="2F1D1D"/>
          <w:spacing w:val="-5"/>
        </w:rPr>
        <w:t>Co.</w:t>
      </w:r>
      <w:r>
        <w:rPr>
          <w:rFonts w:ascii="Times New Roman" w:hAnsi="Times New Roman"/>
          <w:color w:val="2F1D1D"/>
        </w:rPr>
        <w:tab/>
      </w:r>
      <w:r>
        <w:rPr>
          <w:color w:val="2F1D1D"/>
          <w:spacing w:val="-4"/>
          <w:position w:val="1"/>
        </w:rPr>
        <w:t>2017 </w:t>
      </w:r>
      <w:r>
        <w:rPr>
          <w:color w:val="2F1D1D"/>
          <w:position w:val="1"/>
        </w:rPr>
        <w:t>– 2020</w:t>
      </w:r>
    </w:p>
    <w:p>
      <w:pPr>
        <w:pStyle w:val="BodyText"/>
        <w:spacing w:after="0"/>
        <w:rPr>
          <w:position w:val="1"/>
        </w:rPr>
        <w:sectPr>
          <w:type w:val="continuous"/>
          <w:pgSz w:w="11910" w:h="16850"/>
          <w:pgMar w:top="620" w:bottom="280" w:left="0" w:right="283"/>
        </w:sectPr>
      </w:pPr>
    </w:p>
    <w:p>
      <w:pPr>
        <w:pStyle w:val="BodyText"/>
        <w:spacing w:before="2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7968">
                <wp:simplePos x="0" y="0"/>
                <wp:positionH relativeFrom="page">
                  <wp:posOffset>-12</wp:posOffset>
                </wp:positionH>
                <wp:positionV relativeFrom="page">
                  <wp:posOffset>400692</wp:posOffset>
                </wp:positionV>
                <wp:extent cx="7563484" cy="215963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3484" cy="2159635"/>
                          <a:chExt cx="7563484" cy="215963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515100" cy="131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100" h="1315720">
                                <a:moveTo>
                                  <a:pt x="6514694" y="645964"/>
                                </a:moveTo>
                                <a:lnTo>
                                  <a:pt x="6514694" y="667315"/>
                                </a:lnTo>
                                <a:lnTo>
                                  <a:pt x="6512465" y="713809"/>
                                </a:lnTo>
                                <a:lnTo>
                                  <a:pt x="6504785" y="769873"/>
                                </a:lnTo>
                                <a:lnTo>
                                  <a:pt x="6492804" y="824472"/>
                                </a:lnTo>
                                <a:lnTo>
                                  <a:pt x="6477196" y="876609"/>
                                </a:lnTo>
                                <a:lnTo>
                                  <a:pt x="6461784" y="916008"/>
                                </a:lnTo>
                                <a:lnTo>
                                  <a:pt x="6443832" y="954123"/>
                                </a:lnTo>
                                <a:lnTo>
                                  <a:pt x="6423339" y="990860"/>
                                </a:lnTo>
                                <a:lnTo>
                                  <a:pt x="6400302" y="1026126"/>
                                </a:lnTo>
                                <a:lnTo>
                                  <a:pt x="6374719" y="1059828"/>
                                </a:lnTo>
                                <a:lnTo>
                                  <a:pt x="6346587" y="1091872"/>
                                </a:lnTo>
                                <a:lnTo>
                                  <a:pt x="6315904" y="1122167"/>
                                </a:lnTo>
                                <a:lnTo>
                                  <a:pt x="6282668" y="1150617"/>
                                </a:lnTo>
                                <a:lnTo>
                                  <a:pt x="6246877" y="1177132"/>
                                </a:lnTo>
                                <a:lnTo>
                                  <a:pt x="6208527" y="1201616"/>
                                </a:lnTo>
                                <a:lnTo>
                                  <a:pt x="6167618" y="1223978"/>
                                </a:lnTo>
                                <a:lnTo>
                                  <a:pt x="6124145" y="1244123"/>
                                </a:lnTo>
                                <a:lnTo>
                                  <a:pt x="6078108" y="1261959"/>
                                </a:lnTo>
                                <a:lnTo>
                                  <a:pt x="6029503" y="1277393"/>
                                </a:lnTo>
                                <a:lnTo>
                                  <a:pt x="5978329" y="1290332"/>
                                </a:lnTo>
                                <a:lnTo>
                                  <a:pt x="5924583" y="1300682"/>
                                </a:lnTo>
                                <a:lnTo>
                                  <a:pt x="5868263" y="1308350"/>
                                </a:lnTo>
                                <a:lnTo>
                                  <a:pt x="5809366" y="1313244"/>
                                </a:lnTo>
                                <a:lnTo>
                                  <a:pt x="5747890" y="1315269"/>
                                </a:lnTo>
                                <a:lnTo>
                                  <a:pt x="0" y="1315269"/>
                                </a:lnTo>
                                <a:lnTo>
                                  <a:pt x="0" y="0"/>
                                </a:lnTo>
                                <a:lnTo>
                                  <a:pt x="5752159" y="0"/>
                                </a:lnTo>
                                <a:lnTo>
                                  <a:pt x="5809366" y="1932"/>
                                </a:lnTo>
                                <a:lnTo>
                                  <a:pt x="5812782" y="2047"/>
                                </a:lnTo>
                                <a:lnTo>
                                  <a:pt x="5870917" y="7003"/>
                                </a:lnTo>
                                <a:lnTo>
                                  <a:pt x="5926564" y="14765"/>
                                </a:lnTo>
                                <a:lnTo>
                                  <a:pt x="5979723" y="25234"/>
                                </a:lnTo>
                                <a:lnTo>
                                  <a:pt x="6030391" y="38310"/>
                                </a:lnTo>
                                <a:lnTo>
                                  <a:pt x="6078570" y="53890"/>
                                </a:lnTo>
                                <a:lnTo>
                                  <a:pt x="6124145" y="71832"/>
                                </a:lnTo>
                                <a:lnTo>
                                  <a:pt x="6167452" y="92165"/>
                                </a:lnTo>
                                <a:lnTo>
                                  <a:pt x="6208155" y="114658"/>
                                </a:lnTo>
                                <a:lnTo>
                                  <a:pt x="6246364" y="139254"/>
                                </a:lnTo>
                                <a:lnTo>
                                  <a:pt x="6282078" y="165853"/>
                                </a:lnTo>
                                <a:lnTo>
                                  <a:pt x="6315298" y="194354"/>
                                </a:lnTo>
                                <a:lnTo>
                                  <a:pt x="6346022" y="224655"/>
                                </a:lnTo>
                                <a:lnTo>
                                  <a:pt x="6374250" y="256658"/>
                                </a:lnTo>
                                <a:lnTo>
                                  <a:pt x="6399980" y="290260"/>
                                </a:lnTo>
                                <a:lnTo>
                                  <a:pt x="6423212" y="325362"/>
                                </a:lnTo>
                                <a:lnTo>
                                  <a:pt x="6443832" y="361665"/>
                                </a:lnTo>
                                <a:lnTo>
                                  <a:pt x="6462179" y="399663"/>
                                </a:lnTo>
                                <a:lnTo>
                                  <a:pt x="6477912" y="438660"/>
                                </a:lnTo>
                                <a:lnTo>
                                  <a:pt x="6478628" y="440078"/>
                                </a:lnTo>
                                <a:lnTo>
                                  <a:pt x="6478628" y="441497"/>
                                </a:lnTo>
                                <a:lnTo>
                                  <a:pt x="6479343" y="442919"/>
                                </a:lnTo>
                                <a:lnTo>
                                  <a:pt x="6494616" y="493980"/>
                                </a:lnTo>
                                <a:lnTo>
                                  <a:pt x="6505858" y="546904"/>
                                </a:lnTo>
                                <a:lnTo>
                                  <a:pt x="6512801" y="601426"/>
                                </a:lnTo>
                                <a:lnTo>
                                  <a:pt x="6514694" y="645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21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6118" y="180081"/>
                            <a:ext cx="1941306" cy="19413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46118" y="180081"/>
                            <a:ext cx="1941830" cy="194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1830" h="1941830">
                                <a:moveTo>
                                  <a:pt x="970650" y="0"/>
                                </a:moveTo>
                                <a:lnTo>
                                  <a:pt x="922205" y="1187"/>
                                </a:lnTo>
                                <a:lnTo>
                                  <a:pt x="874375" y="4714"/>
                                </a:lnTo>
                                <a:lnTo>
                                  <a:pt x="827215" y="10524"/>
                                </a:lnTo>
                                <a:lnTo>
                                  <a:pt x="780781" y="18561"/>
                                </a:lnTo>
                                <a:lnTo>
                                  <a:pt x="735128" y="28770"/>
                                </a:lnTo>
                                <a:lnTo>
                                  <a:pt x="690313" y="41096"/>
                                </a:lnTo>
                                <a:lnTo>
                                  <a:pt x="646391" y="55482"/>
                                </a:lnTo>
                                <a:lnTo>
                                  <a:pt x="603418" y="71873"/>
                                </a:lnTo>
                                <a:lnTo>
                                  <a:pt x="561448" y="90214"/>
                                </a:lnTo>
                                <a:lnTo>
                                  <a:pt x="520539" y="110449"/>
                                </a:lnTo>
                                <a:lnTo>
                                  <a:pt x="480744" y="132522"/>
                                </a:lnTo>
                                <a:lnTo>
                                  <a:pt x="442121" y="156377"/>
                                </a:lnTo>
                                <a:lnTo>
                                  <a:pt x="404724" y="181960"/>
                                </a:lnTo>
                                <a:lnTo>
                                  <a:pt x="368609" y="209214"/>
                                </a:lnTo>
                                <a:lnTo>
                                  <a:pt x="333832" y="238084"/>
                                </a:lnTo>
                                <a:lnTo>
                                  <a:pt x="300448" y="268514"/>
                                </a:lnTo>
                                <a:lnTo>
                                  <a:pt x="268514" y="300448"/>
                                </a:lnTo>
                                <a:lnTo>
                                  <a:pt x="238084" y="333832"/>
                                </a:lnTo>
                                <a:lnTo>
                                  <a:pt x="209214" y="368609"/>
                                </a:lnTo>
                                <a:lnTo>
                                  <a:pt x="181960" y="404724"/>
                                </a:lnTo>
                                <a:lnTo>
                                  <a:pt x="156377" y="442121"/>
                                </a:lnTo>
                                <a:lnTo>
                                  <a:pt x="132522" y="480744"/>
                                </a:lnTo>
                                <a:lnTo>
                                  <a:pt x="110449" y="520539"/>
                                </a:lnTo>
                                <a:lnTo>
                                  <a:pt x="90214" y="561448"/>
                                </a:lnTo>
                                <a:lnTo>
                                  <a:pt x="71873" y="603418"/>
                                </a:lnTo>
                                <a:lnTo>
                                  <a:pt x="55482" y="646391"/>
                                </a:lnTo>
                                <a:lnTo>
                                  <a:pt x="41096" y="690313"/>
                                </a:lnTo>
                                <a:lnTo>
                                  <a:pt x="28770" y="735128"/>
                                </a:lnTo>
                                <a:lnTo>
                                  <a:pt x="18561" y="780781"/>
                                </a:lnTo>
                                <a:lnTo>
                                  <a:pt x="10524" y="827215"/>
                                </a:lnTo>
                                <a:lnTo>
                                  <a:pt x="4714" y="874375"/>
                                </a:lnTo>
                                <a:lnTo>
                                  <a:pt x="1187" y="922205"/>
                                </a:lnTo>
                                <a:lnTo>
                                  <a:pt x="0" y="970650"/>
                                </a:lnTo>
                                <a:lnTo>
                                  <a:pt x="1187" y="1019095"/>
                                </a:lnTo>
                                <a:lnTo>
                                  <a:pt x="4714" y="1066926"/>
                                </a:lnTo>
                                <a:lnTo>
                                  <a:pt x="10524" y="1114086"/>
                                </a:lnTo>
                                <a:lnTo>
                                  <a:pt x="18561" y="1160520"/>
                                </a:lnTo>
                                <a:lnTo>
                                  <a:pt x="28770" y="1206172"/>
                                </a:lnTo>
                                <a:lnTo>
                                  <a:pt x="41096" y="1250987"/>
                                </a:lnTo>
                                <a:lnTo>
                                  <a:pt x="55482" y="1294909"/>
                                </a:lnTo>
                                <a:lnTo>
                                  <a:pt x="71873" y="1337883"/>
                                </a:lnTo>
                                <a:lnTo>
                                  <a:pt x="90214" y="1379852"/>
                                </a:lnTo>
                                <a:lnTo>
                                  <a:pt x="110449" y="1420762"/>
                                </a:lnTo>
                                <a:lnTo>
                                  <a:pt x="132522" y="1460556"/>
                                </a:lnTo>
                                <a:lnTo>
                                  <a:pt x="156377" y="1499180"/>
                                </a:lnTo>
                                <a:lnTo>
                                  <a:pt x="181960" y="1536577"/>
                                </a:lnTo>
                                <a:lnTo>
                                  <a:pt x="209214" y="1572691"/>
                                </a:lnTo>
                                <a:lnTo>
                                  <a:pt x="238084" y="1607468"/>
                                </a:lnTo>
                                <a:lnTo>
                                  <a:pt x="268514" y="1640852"/>
                                </a:lnTo>
                                <a:lnTo>
                                  <a:pt x="300448" y="1672787"/>
                                </a:lnTo>
                                <a:lnTo>
                                  <a:pt x="333832" y="1703217"/>
                                </a:lnTo>
                                <a:lnTo>
                                  <a:pt x="368609" y="1732086"/>
                                </a:lnTo>
                                <a:lnTo>
                                  <a:pt x="404724" y="1759341"/>
                                </a:lnTo>
                                <a:lnTo>
                                  <a:pt x="442121" y="1784923"/>
                                </a:lnTo>
                                <a:lnTo>
                                  <a:pt x="480744" y="1808779"/>
                                </a:lnTo>
                                <a:lnTo>
                                  <a:pt x="520539" y="1830852"/>
                                </a:lnTo>
                                <a:lnTo>
                                  <a:pt x="561448" y="1851086"/>
                                </a:lnTo>
                                <a:lnTo>
                                  <a:pt x="603418" y="1869427"/>
                                </a:lnTo>
                                <a:lnTo>
                                  <a:pt x="646391" y="1885818"/>
                                </a:lnTo>
                                <a:lnTo>
                                  <a:pt x="690313" y="1900205"/>
                                </a:lnTo>
                                <a:lnTo>
                                  <a:pt x="735128" y="1912530"/>
                                </a:lnTo>
                                <a:lnTo>
                                  <a:pt x="780781" y="1922739"/>
                                </a:lnTo>
                                <a:lnTo>
                                  <a:pt x="827215" y="1930777"/>
                                </a:lnTo>
                                <a:lnTo>
                                  <a:pt x="874375" y="1936586"/>
                                </a:lnTo>
                                <a:lnTo>
                                  <a:pt x="922205" y="1940113"/>
                                </a:lnTo>
                                <a:lnTo>
                                  <a:pt x="970650" y="1941301"/>
                                </a:lnTo>
                                <a:lnTo>
                                  <a:pt x="1019095" y="1940113"/>
                                </a:lnTo>
                                <a:lnTo>
                                  <a:pt x="1066926" y="1936586"/>
                                </a:lnTo>
                                <a:lnTo>
                                  <a:pt x="1114086" y="1930777"/>
                                </a:lnTo>
                                <a:lnTo>
                                  <a:pt x="1160520" y="1922739"/>
                                </a:lnTo>
                                <a:lnTo>
                                  <a:pt x="1206172" y="1912530"/>
                                </a:lnTo>
                                <a:lnTo>
                                  <a:pt x="1250987" y="1900205"/>
                                </a:lnTo>
                                <a:lnTo>
                                  <a:pt x="1294909" y="1885818"/>
                                </a:lnTo>
                                <a:lnTo>
                                  <a:pt x="1337883" y="1869427"/>
                                </a:lnTo>
                                <a:lnTo>
                                  <a:pt x="1379852" y="1851086"/>
                                </a:lnTo>
                                <a:lnTo>
                                  <a:pt x="1420762" y="1830852"/>
                                </a:lnTo>
                                <a:lnTo>
                                  <a:pt x="1460556" y="1808779"/>
                                </a:lnTo>
                                <a:lnTo>
                                  <a:pt x="1499180" y="1784923"/>
                                </a:lnTo>
                                <a:lnTo>
                                  <a:pt x="1536577" y="1759341"/>
                                </a:lnTo>
                                <a:lnTo>
                                  <a:pt x="1572691" y="1732086"/>
                                </a:lnTo>
                                <a:lnTo>
                                  <a:pt x="1607468" y="1703217"/>
                                </a:lnTo>
                                <a:lnTo>
                                  <a:pt x="1640852" y="1672787"/>
                                </a:lnTo>
                                <a:lnTo>
                                  <a:pt x="1672787" y="1640852"/>
                                </a:lnTo>
                                <a:lnTo>
                                  <a:pt x="1703217" y="1607468"/>
                                </a:lnTo>
                                <a:lnTo>
                                  <a:pt x="1732086" y="1572691"/>
                                </a:lnTo>
                                <a:lnTo>
                                  <a:pt x="1759341" y="1536577"/>
                                </a:lnTo>
                                <a:lnTo>
                                  <a:pt x="1784923" y="1499180"/>
                                </a:lnTo>
                                <a:lnTo>
                                  <a:pt x="1808779" y="1460556"/>
                                </a:lnTo>
                                <a:lnTo>
                                  <a:pt x="1830852" y="1420762"/>
                                </a:lnTo>
                                <a:lnTo>
                                  <a:pt x="1851086" y="1379852"/>
                                </a:lnTo>
                                <a:lnTo>
                                  <a:pt x="1869427" y="1337883"/>
                                </a:lnTo>
                                <a:lnTo>
                                  <a:pt x="1885818" y="1294909"/>
                                </a:lnTo>
                                <a:lnTo>
                                  <a:pt x="1900205" y="1250987"/>
                                </a:lnTo>
                                <a:lnTo>
                                  <a:pt x="1912530" y="1206172"/>
                                </a:lnTo>
                                <a:lnTo>
                                  <a:pt x="1922739" y="1160520"/>
                                </a:lnTo>
                                <a:lnTo>
                                  <a:pt x="1930777" y="1114086"/>
                                </a:lnTo>
                                <a:lnTo>
                                  <a:pt x="1936586" y="1066926"/>
                                </a:lnTo>
                                <a:lnTo>
                                  <a:pt x="1940113" y="1019095"/>
                                </a:lnTo>
                                <a:lnTo>
                                  <a:pt x="1941301" y="970650"/>
                                </a:lnTo>
                                <a:lnTo>
                                  <a:pt x="1940113" y="922205"/>
                                </a:lnTo>
                                <a:lnTo>
                                  <a:pt x="1936586" y="874375"/>
                                </a:lnTo>
                                <a:lnTo>
                                  <a:pt x="1930777" y="827215"/>
                                </a:lnTo>
                                <a:lnTo>
                                  <a:pt x="1922739" y="780781"/>
                                </a:lnTo>
                                <a:lnTo>
                                  <a:pt x="1912530" y="735128"/>
                                </a:lnTo>
                                <a:lnTo>
                                  <a:pt x="1900205" y="690313"/>
                                </a:lnTo>
                                <a:lnTo>
                                  <a:pt x="1885818" y="646391"/>
                                </a:lnTo>
                                <a:lnTo>
                                  <a:pt x="1869427" y="603418"/>
                                </a:lnTo>
                                <a:lnTo>
                                  <a:pt x="1851086" y="561448"/>
                                </a:lnTo>
                                <a:lnTo>
                                  <a:pt x="1830852" y="520539"/>
                                </a:lnTo>
                                <a:lnTo>
                                  <a:pt x="1808779" y="480744"/>
                                </a:lnTo>
                                <a:lnTo>
                                  <a:pt x="1784923" y="442121"/>
                                </a:lnTo>
                                <a:lnTo>
                                  <a:pt x="1759341" y="404724"/>
                                </a:lnTo>
                                <a:lnTo>
                                  <a:pt x="1732086" y="368609"/>
                                </a:lnTo>
                                <a:lnTo>
                                  <a:pt x="1703217" y="333832"/>
                                </a:lnTo>
                                <a:lnTo>
                                  <a:pt x="1672787" y="300448"/>
                                </a:lnTo>
                                <a:lnTo>
                                  <a:pt x="1640852" y="268514"/>
                                </a:lnTo>
                                <a:lnTo>
                                  <a:pt x="1607468" y="238084"/>
                                </a:lnTo>
                                <a:lnTo>
                                  <a:pt x="1572691" y="209214"/>
                                </a:lnTo>
                                <a:lnTo>
                                  <a:pt x="1536577" y="181960"/>
                                </a:lnTo>
                                <a:lnTo>
                                  <a:pt x="1499180" y="156377"/>
                                </a:lnTo>
                                <a:lnTo>
                                  <a:pt x="1460556" y="132522"/>
                                </a:lnTo>
                                <a:lnTo>
                                  <a:pt x="1420762" y="110449"/>
                                </a:lnTo>
                                <a:lnTo>
                                  <a:pt x="1379852" y="90214"/>
                                </a:lnTo>
                                <a:lnTo>
                                  <a:pt x="1337883" y="71873"/>
                                </a:lnTo>
                                <a:lnTo>
                                  <a:pt x="1294909" y="55482"/>
                                </a:lnTo>
                                <a:lnTo>
                                  <a:pt x="1250987" y="41096"/>
                                </a:lnTo>
                                <a:lnTo>
                                  <a:pt x="1206172" y="28770"/>
                                </a:lnTo>
                                <a:lnTo>
                                  <a:pt x="1160520" y="18561"/>
                                </a:lnTo>
                                <a:lnTo>
                                  <a:pt x="1114086" y="10524"/>
                                </a:lnTo>
                                <a:lnTo>
                                  <a:pt x="1066926" y="4714"/>
                                </a:lnTo>
                                <a:lnTo>
                                  <a:pt x="1019095" y="1187"/>
                                </a:lnTo>
                                <a:lnTo>
                                  <a:pt x="970650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421924" y="1941320"/>
                            <a:ext cx="414147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1470" h="19685">
                                <a:moveTo>
                                  <a:pt x="4140937" y="19057"/>
                                </a:move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lnTo>
                                  <a:pt x="4140937" y="0"/>
                                </a:lnTo>
                                <a:lnTo>
                                  <a:pt x="4140937" y="1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1A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985pt;margin-top:31.550566pt;width:595.550pt;height:170.05pt;mso-position-horizontal-relative:page;mso-position-vertical-relative:page;z-index:-15808512" id="docshapegroup4" coordorigin="0,631" coordsize="11911,3401">
                <v:shape style="position:absolute;left:-1;top:631;width:10260;height:2072" id="docshape5" coordorigin="0,631" coordsize="10260,2072" path="m10259,1648l10259,1682,10256,1755,10244,1843,10225,1929,10200,2011,10176,2074,10148,2134,10115,2191,10079,2247,10039,2300,9995,2350,9946,2398,9894,2443,9838,2485,9777,2523,9713,2559,9644,2590,9572,2618,9495,2643,9415,2663,9330,2679,9241,2691,9149,2699,9052,2702,0,2702,0,631,9058,631,9149,634,9154,634,9246,642,9333,654,9417,671,9497,691,9573,716,9644,744,9713,776,9777,812,9837,850,9893,892,9945,937,9994,985,10038,1035,10079,1088,10115,1143,10148,1201,10177,1260,10201,1322,10203,1324,10203,1326,10204,1329,10228,1409,10245,1492,10256,1578,10259,1648xe" filled="true" fillcolor="#83219e" stroked="false">
                  <v:path arrowok="t"/>
                  <v:fill type="solid"/>
                </v:shape>
                <v:shape style="position:absolute;left:387;top:914;width:3058;height:3058" type="#_x0000_t75" id="docshape6" stroked="false">
                  <v:imagedata r:id="rId12" o:title=""/>
                </v:shape>
                <v:shape style="position:absolute;left:387;top:914;width:3058;height:3058" id="docshape7" coordorigin="388,915" coordsize="3058,3058" path="m1916,915l1840,916,1765,922,1690,931,1617,944,1545,960,1475,979,1406,1002,1338,1028,1272,1057,1207,1089,1145,1123,1084,1161,1025,1201,968,1244,913,1290,861,1337,810,1388,763,1440,717,1495,674,1552,634,1611,596,1672,562,1734,530,1799,501,1865,475,1933,452,2002,433,2072,417,2144,404,2217,395,2292,389,2367,388,2443,389,2519,395,2595,404,2669,417,2742,433,2814,452,2885,475,2954,501,3022,530,3088,562,3152,596,3215,634,3276,674,3334,717,3391,763,3446,810,3499,861,3549,913,3597,968,3642,1025,3685,1084,3726,1145,3763,1207,3798,1272,3830,1338,3859,1406,3884,1475,3907,1545,3926,1617,3943,1690,3955,1765,3964,1840,3970,1916,3972,1992,3970,2068,3964,2142,3955,2215,3943,2287,3926,2358,3907,2427,3884,2494,3859,2561,3830,2625,3798,2688,3763,2748,3726,2807,3685,2864,3642,2919,3597,2972,3549,3022,3499,3070,3446,3115,3391,3158,3334,3198,3276,3236,3215,3271,3152,3303,3088,3332,3022,3357,2954,3380,2885,3399,2814,3416,2742,3428,2669,3437,2595,3443,2519,3445,2443,3443,2367,3437,2292,3428,2217,3416,2144,3399,2072,3380,2002,3357,1933,3332,1865,3303,1799,3271,1734,3236,1672,3198,1611,3158,1552,3115,1495,3070,1440,3022,1388,2972,1337,2919,1290,2864,1244,2807,1201,2748,1161,2688,1123,2625,1089,2561,1057,2494,1028,2427,1002,2358,979,2287,960,2215,944,2142,931,2068,922,1992,916,1916,915e" filled="false" stroked="true" strokeweight="6.002261pt" strokecolor="#000000">
                  <v:path arrowok="t"/>
                  <v:stroke dashstyle="solid"/>
                </v:shape>
                <v:rect style="position:absolute;left:5388;top:3688;width:6522;height:31" id="docshape8" filled="true" fillcolor="#161a1b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3421912</wp:posOffset>
                </wp:positionH>
                <wp:positionV relativeFrom="page">
                  <wp:posOffset>4094840</wp:posOffset>
                </wp:positionV>
                <wp:extent cx="4141470" cy="1968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414147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41470" h="19685">
                              <a:moveTo>
                                <a:pt x="4140937" y="19057"/>
                              </a:moveTo>
                              <a:lnTo>
                                <a:pt x="0" y="19057"/>
                              </a:lnTo>
                              <a:lnTo>
                                <a:pt x="0" y="0"/>
                              </a:lnTo>
                              <a:lnTo>
                                <a:pt x="4140937" y="0"/>
                              </a:lnTo>
                              <a:lnTo>
                                <a:pt x="4140937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1A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9.441925pt;margin-top:322.428406pt;width:326.058052pt;height:1.500565pt;mso-position-horizontal-relative:page;mso-position-vertical-relative:page;z-index:15731200" id="docshape9" filled="true" fillcolor="#161a1b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3428662</wp:posOffset>
                </wp:positionH>
                <wp:positionV relativeFrom="page">
                  <wp:posOffset>8467001</wp:posOffset>
                </wp:positionV>
                <wp:extent cx="4134485" cy="1968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13448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34485" h="19685">
                              <a:moveTo>
                                <a:pt x="4134187" y="19057"/>
                              </a:moveTo>
                              <a:lnTo>
                                <a:pt x="0" y="19057"/>
                              </a:lnTo>
                              <a:lnTo>
                                <a:pt x="0" y="0"/>
                              </a:lnTo>
                              <a:lnTo>
                                <a:pt x="4134187" y="0"/>
                              </a:lnTo>
                              <a:lnTo>
                                <a:pt x="4134187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61A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9.973419pt;margin-top:666.692993pt;width:325.526577pt;height:1.500565pt;mso-position-horizontal-relative:page;mso-position-vertical-relative:page;z-index:15731712" id="docshape10" filled="true" fillcolor="#161a1b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line="285" w:lineRule="auto"/>
        <w:ind w:left="829" w:right="-2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61A1B"/>
        </w:rPr>
        <w:t>Graphic</w:t>
      </w:r>
      <w:r>
        <w:rPr>
          <w:color w:val="161A1B"/>
          <w:spacing w:val="-17"/>
        </w:rPr>
        <w:t> </w:t>
      </w:r>
      <w:r>
        <w:rPr>
          <w:color w:val="161A1B"/>
        </w:rPr>
        <w:t>Design</w:t>
      </w:r>
      <w:r>
        <w:rPr>
          <w:color w:val="161A1B"/>
          <w:spacing w:val="-17"/>
        </w:rPr>
        <w:t> </w:t>
      </w:r>
      <w:r>
        <w:rPr>
          <w:color w:val="161A1B"/>
        </w:rPr>
        <w:t>(Adobe</w:t>
      </w:r>
      <w:r>
        <w:rPr>
          <w:color w:val="161A1B"/>
          <w:spacing w:val="-17"/>
        </w:rPr>
        <w:t> </w:t>
      </w:r>
      <w:r>
        <w:rPr>
          <w:color w:val="161A1B"/>
        </w:rPr>
        <w:t>Creative </w:t>
      </w:r>
      <w:r>
        <w:rPr>
          <w:color w:val="161A1B"/>
          <w:spacing w:val="-4"/>
        </w:rPr>
        <w:t>Suite:</w:t>
      </w:r>
      <w:r>
        <w:rPr>
          <w:color w:val="161A1B"/>
          <w:spacing w:val="-16"/>
        </w:rPr>
        <w:t> </w:t>
      </w:r>
      <w:r>
        <w:rPr>
          <w:color w:val="161A1B"/>
          <w:spacing w:val="-4"/>
        </w:rPr>
        <w:t>Photoshop,</w:t>
      </w:r>
      <w:r>
        <w:rPr>
          <w:color w:val="161A1B"/>
          <w:spacing w:val="-16"/>
        </w:rPr>
        <w:t> </w:t>
      </w:r>
      <w:r>
        <w:rPr>
          <w:color w:val="161A1B"/>
          <w:spacing w:val="-4"/>
        </w:rPr>
        <w:t>Illustrator, </w:t>
      </w:r>
      <w:r>
        <w:rPr>
          <w:color w:val="161A1B"/>
          <w:spacing w:val="-2"/>
        </w:rPr>
        <w:t>InDesign)</w:t>
      </w:r>
    </w:p>
    <w:p>
      <w:pPr>
        <w:pStyle w:val="BodyText"/>
        <w:spacing w:line="285" w:lineRule="auto" w:before="3"/>
        <w:ind w:left="829" w:right="1040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0"/>
          <w:sz w:val="20"/>
        </w:rPr>
        <w:t> </w:t>
      </w:r>
      <w:r>
        <w:rPr>
          <w:color w:val="161A1B"/>
        </w:rPr>
        <w:t>Visual</w:t>
      </w:r>
      <w:r>
        <w:rPr>
          <w:color w:val="161A1B"/>
          <w:spacing w:val="-19"/>
        </w:rPr>
        <w:t> </w:t>
      </w:r>
      <w:r>
        <w:rPr>
          <w:color w:val="161A1B"/>
        </w:rPr>
        <w:t>Communication</w:t>
      </w:r>
      <w:r>
        <w:rPr>
          <w:color w:val="161A1B"/>
          <w:spacing w:val="-20"/>
        </w:rPr>
        <w:t> </w:t>
      </w:r>
      <w:r>
        <w:rPr>
          <w:color w:val="161A1B"/>
        </w:rPr>
        <w:t>&amp; </w:t>
      </w:r>
      <w:r>
        <w:rPr>
          <w:color w:val="161A1B"/>
          <w:spacing w:val="-2"/>
        </w:rPr>
        <w:t>Typography</w:t>
      </w:r>
    </w:p>
    <w:p>
      <w:pPr>
        <w:pStyle w:val="BodyText"/>
        <w:spacing w:line="285" w:lineRule="auto" w:before="1"/>
        <w:ind w:left="829" w:right="-2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70"/>
          <w:sz w:val="20"/>
        </w:rPr>
        <w:t> </w:t>
      </w:r>
      <w:r>
        <w:rPr>
          <w:color w:val="161A1B"/>
          <w:spacing w:val="-4"/>
        </w:rPr>
        <w:t>Curriculum</w:t>
      </w:r>
      <w:r>
        <w:rPr>
          <w:color w:val="161A1B"/>
          <w:spacing w:val="-15"/>
        </w:rPr>
        <w:t> </w:t>
      </w:r>
      <w:r>
        <w:rPr>
          <w:color w:val="161A1B"/>
          <w:spacing w:val="-4"/>
        </w:rPr>
        <w:t>Development</w:t>
      </w:r>
      <w:r>
        <w:rPr>
          <w:color w:val="161A1B"/>
          <w:spacing w:val="-16"/>
        </w:rPr>
        <w:t> </w:t>
      </w:r>
      <w:r>
        <w:rPr>
          <w:color w:val="161A1B"/>
          <w:spacing w:val="-4"/>
        </w:rPr>
        <w:t>&amp;</w:t>
      </w:r>
      <w:r>
        <w:rPr>
          <w:color w:val="161A1B"/>
          <w:spacing w:val="-15"/>
        </w:rPr>
        <w:t> </w:t>
      </w:r>
      <w:r>
        <w:rPr>
          <w:color w:val="161A1B"/>
          <w:spacing w:val="-4"/>
        </w:rPr>
        <w:t>Lesson </w:t>
      </w:r>
      <w:r>
        <w:rPr>
          <w:color w:val="161A1B"/>
          <w:spacing w:val="-2"/>
        </w:rPr>
        <w:t>Planning</w:t>
      </w:r>
    </w:p>
    <w:p>
      <w:pPr>
        <w:pStyle w:val="BodyText"/>
        <w:spacing w:line="285" w:lineRule="auto" w:before="2"/>
        <w:ind w:left="829" w:right="-2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161A1B"/>
        </w:rPr>
        <w:t>Classroom</w:t>
      </w:r>
      <w:r>
        <w:rPr>
          <w:color w:val="161A1B"/>
          <w:spacing w:val="-17"/>
        </w:rPr>
        <w:t> </w:t>
      </w:r>
      <w:r>
        <w:rPr>
          <w:color w:val="161A1B"/>
        </w:rPr>
        <w:t>Management</w:t>
      </w:r>
      <w:r>
        <w:rPr>
          <w:color w:val="161A1B"/>
          <w:spacing w:val="-17"/>
        </w:rPr>
        <w:t> </w:t>
      </w:r>
      <w:r>
        <w:rPr>
          <w:color w:val="161A1B"/>
        </w:rPr>
        <w:t>&amp; Student Engagement</w:t>
      </w:r>
    </w:p>
    <w:p>
      <w:pPr>
        <w:pStyle w:val="BodyText"/>
        <w:spacing w:before="2"/>
        <w:ind w:left="567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sz w:val="20"/>
        </w:rPr>
        <w:t>  </w:t>
      </w:r>
      <w:r>
        <w:rPr>
          <w:color w:val="161A1B"/>
          <w:spacing w:val="-8"/>
        </w:rPr>
        <w:t>Digital Art &amp; Multimedia Design</w:t>
      </w:r>
    </w:p>
    <w:p>
      <w:pPr>
        <w:pStyle w:val="BodyText"/>
        <w:tabs>
          <w:tab w:pos="2269" w:val="left" w:leader="none"/>
          <w:tab w:pos="2815" w:val="left" w:leader="none"/>
          <w:tab w:pos="4146" w:val="left" w:leader="none"/>
          <w:tab w:pos="5075" w:val="left" w:leader="none"/>
          <w:tab w:pos="5775" w:val="left" w:leader="none"/>
        </w:tabs>
        <w:spacing w:line="285" w:lineRule="auto" w:before="65"/>
        <w:ind w:left="1171" w:right="83" w:hanging="262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2F1D1D"/>
        </w:rPr>
        <w:t>Worked</w:t>
        <w:tab/>
      </w:r>
      <w:r>
        <w:rPr>
          <w:color w:val="2F1D1D"/>
          <w:spacing w:val="-6"/>
        </w:rPr>
        <w:t>on</w:t>
      </w:r>
      <w:r>
        <w:rPr>
          <w:color w:val="2F1D1D"/>
        </w:rPr>
        <w:tab/>
      </w:r>
      <w:r>
        <w:rPr>
          <w:color w:val="2F1D1D"/>
          <w:spacing w:val="-2"/>
        </w:rPr>
        <w:t>branding,</w:t>
      </w:r>
      <w:r>
        <w:rPr>
          <w:color w:val="2F1D1D"/>
        </w:rPr>
        <w:tab/>
      </w:r>
      <w:r>
        <w:rPr>
          <w:color w:val="2F1D1D"/>
          <w:spacing w:val="-2"/>
        </w:rPr>
        <w:t>logos,</w:t>
      </w:r>
      <w:r>
        <w:rPr>
          <w:color w:val="2F1D1D"/>
        </w:rPr>
        <w:tab/>
      </w:r>
      <w:r>
        <w:rPr>
          <w:color w:val="2F1D1D"/>
          <w:spacing w:val="-4"/>
        </w:rPr>
        <w:t>and</w:t>
      </w:r>
      <w:r>
        <w:rPr>
          <w:color w:val="2F1D1D"/>
        </w:rPr>
        <w:tab/>
      </w:r>
      <w:r>
        <w:rPr>
          <w:color w:val="2F1D1D"/>
          <w:spacing w:val="-10"/>
        </w:rPr>
        <w:t>marketin</w:t>
      </w:r>
      <w:r>
        <w:rPr>
          <w:color w:val="2F1D1D"/>
          <w:spacing w:val="-10"/>
        </w:rPr>
        <w:t>g</w:t>
      </w:r>
      <w:r>
        <w:rPr>
          <w:color w:val="2F1D1D"/>
          <w:spacing w:val="-10"/>
        </w:rPr>
        <w:t> </w:t>
      </w:r>
      <w:r>
        <w:rPr>
          <w:color w:val="2F1D1D"/>
          <w:spacing w:val="-2"/>
        </w:rPr>
        <w:t>materials</w:t>
      </w:r>
      <w:r>
        <w:rPr>
          <w:color w:val="2F1D1D"/>
          <w:spacing w:val="-16"/>
        </w:rPr>
        <w:t> </w:t>
      </w:r>
      <w:r>
        <w:rPr>
          <w:color w:val="2F1D1D"/>
          <w:spacing w:val="-2"/>
        </w:rPr>
        <w:t>for</w:t>
      </w:r>
      <w:r>
        <w:rPr>
          <w:color w:val="2F1D1D"/>
          <w:spacing w:val="-16"/>
        </w:rPr>
        <w:t> </w:t>
      </w:r>
      <w:r>
        <w:rPr>
          <w:color w:val="2F1D1D"/>
          <w:spacing w:val="-2"/>
        </w:rPr>
        <w:t>various</w:t>
      </w:r>
      <w:r>
        <w:rPr>
          <w:color w:val="2F1D1D"/>
          <w:spacing w:val="-16"/>
        </w:rPr>
        <w:t> </w:t>
      </w:r>
      <w:r>
        <w:rPr>
          <w:color w:val="2F1D1D"/>
          <w:spacing w:val="-2"/>
        </w:rPr>
        <w:t>clients.</w:t>
      </w:r>
    </w:p>
    <w:p>
      <w:pPr>
        <w:pStyle w:val="BodyText"/>
        <w:tabs>
          <w:tab w:pos="2264" w:val="left" w:leader="none"/>
          <w:tab w:pos="3646" w:val="left" w:leader="none"/>
          <w:tab w:pos="4611" w:val="left" w:leader="none"/>
          <w:tab w:pos="5741" w:val="left" w:leader="none"/>
          <w:tab w:pos="6199" w:val="left" w:leader="none"/>
        </w:tabs>
        <w:spacing w:line="285" w:lineRule="auto" w:before="2"/>
        <w:ind w:left="1171" w:right="83" w:hanging="262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2F1D1D"/>
        </w:rPr>
        <w:t>Applied</w:t>
        <w:tab/>
      </w:r>
      <w:r>
        <w:rPr>
          <w:color w:val="2F1D1D"/>
          <w:spacing w:val="-2"/>
        </w:rPr>
        <w:t>real-world</w:t>
      </w:r>
      <w:r>
        <w:rPr>
          <w:color w:val="2F1D1D"/>
        </w:rPr>
        <w:tab/>
      </w:r>
      <w:r>
        <w:rPr>
          <w:color w:val="2F1D1D"/>
          <w:spacing w:val="-2"/>
        </w:rPr>
        <w:t>design</w:t>
      </w:r>
      <w:r>
        <w:rPr>
          <w:color w:val="2F1D1D"/>
        </w:rPr>
        <w:tab/>
      </w:r>
      <w:r>
        <w:rPr>
          <w:color w:val="2F1D1D"/>
          <w:spacing w:val="-2"/>
        </w:rPr>
        <w:t>projects</w:t>
      </w:r>
      <w:r>
        <w:rPr>
          <w:color w:val="2F1D1D"/>
        </w:rPr>
        <w:tab/>
      </w:r>
      <w:r>
        <w:rPr>
          <w:color w:val="2F1D1D"/>
          <w:spacing w:val="-6"/>
        </w:rPr>
        <w:t>to</w:t>
      </w:r>
      <w:r>
        <w:rPr>
          <w:color w:val="2F1D1D"/>
        </w:rPr>
        <w:tab/>
      </w:r>
      <w:r>
        <w:rPr>
          <w:color w:val="2F1D1D"/>
          <w:spacing w:val="-10"/>
        </w:rPr>
        <w:t>enric</w:t>
      </w:r>
      <w:r>
        <w:rPr>
          <w:color w:val="2F1D1D"/>
          <w:spacing w:val="-10"/>
        </w:rPr>
        <w:t>h</w:t>
      </w:r>
      <w:r>
        <w:rPr>
          <w:color w:val="2F1D1D"/>
          <w:spacing w:val="-10"/>
        </w:rPr>
        <w:t> </w:t>
      </w:r>
      <w:r>
        <w:rPr>
          <w:color w:val="2F1D1D"/>
        </w:rPr>
        <w:t>teaching materials.</w:t>
      </w:r>
    </w:p>
    <w:p>
      <w:pPr>
        <w:pStyle w:val="BodyText"/>
        <w:spacing w:before="61"/>
      </w:pPr>
    </w:p>
    <w:p>
      <w:pPr>
        <w:pStyle w:val="Heading2"/>
        <w:spacing w:before="0"/>
        <w:ind w:left="740"/>
      </w:pPr>
      <w:r>
        <w:rPr>
          <w:spacing w:val="-2"/>
          <w:w w:val="105"/>
        </w:rPr>
        <w:t>LANGUAGES</w:t>
      </w:r>
    </w:p>
    <w:p>
      <w:pPr>
        <w:pStyle w:val="BodyText"/>
        <w:spacing w:before="260"/>
        <w:ind w:left="909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spacing w:val="-4"/>
        </w:rPr>
        <w:t>Indonesian – Native</w:t>
      </w:r>
    </w:p>
    <w:p>
      <w:pPr>
        <w:pStyle w:val="BodyText"/>
        <w:spacing w:before="58"/>
        <w:ind w:left="909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spacing w:val="-2"/>
        </w:rPr>
        <w:t>English – Fluent</w:t>
      </w:r>
    </w:p>
    <w:p>
      <w:pPr>
        <w:pStyle w:val="BodyText"/>
        <w:spacing w:before="58"/>
        <w:ind w:left="909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/>
        <w:t>Mandarin – Intermediate</w:t>
      </w:r>
    </w:p>
    <w:p>
      <w:pPr>
        <w:pStyle w:val="BodyText"/>
        <w:spacing w:before="58"/>
        <w:ind w:left="909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/>
        <w:t>Japanese – Basic</w:t>
      </w:r>
    </w:p>
    <w:sectPr>
      <w:type w:val="continuous"/>
      <w:pgSz w:w="11910" w:h="16850"/>
      <w:pgMar w:top="620" w:bottom="280" w:left="0" w:right="283"/>
      <w:cols w:num="2" w:equalWidth="0">
        <w:col w:w="4620" w:space="40"/>
        <w:col w:w="69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61"/>
      <w:ind w:left="3907"/>
      <w:outlineLvl w:val="1"/>
    </w:pPr>
    <w:rPr>
      <w:rFonts w:ascii="Trebuchet MS" w:hAnsi="Trebuchet MS" w:eastAsia="Trebuchet MS" w:cs="Trebuchet MS"/>
      <w:b/>
      <w:bCs/>
      <w:sz w:val="62"/>
      <w:szCs w:val="6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9"/>
      <w:ind w:left="387"/>
      <w:outlineLvl w:val="2"/>
    </w:pPr>
    <w:rPr>
      <w:rFonts w:ascii="Trebuchet MS" w:hAnsi="Trebuchet MS" w:eastAsia="Trebuchet MS" w:cs="Trebuchet MS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5"/>
      <w:ind w:left="398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hello@eConvert.org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2026-04-21T08:00:02Z</dcterms:created>
  <dcterms:modified xsi:type="dcterms:W3CDTF">2026-04-21T08:00:02Z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