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30"/>
        </w:rPr>
      </w:pP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spacing w:before="128"/>
        <w:rPr>
          <w:rFonts w:ascii="Times New Roman"/>
          <w:sz w:val="30"/>
        </w:rPr>
      </w:pPr>
    </w:p>
    <w:p>
      <w:pPr>
        <w:pStyle w:val="Heading1"/>
        <w:ind w:left="0" w:right="947"/>
        <w:jc w:val="center"/>
      </w:pPr>
      <w:bookmarkStart w:name="AARON BRIGGS" w:id="1"/>
      <w:bookmarkEnd w:id="1"/>
      <w:r>
        <w:rPr>
          <w:b w:val="0"/>
        </w:rPr>
      </w:r>
      <w:bookmarkStart w:name="MECHANICAL ENGINEER" w:id="2"/>
      <w:bookmarkEnd w:id="2"/>
      <w:r>
        <w:rPr>
          <w:b w:val="0"/>
        </w:rPr>
      </w:r>
      <w:bookmarkStart w:name="PROFILE" w:id="3"/>
      <w:bookmarkEnd w:id="3"/>
      <w:r>
        <w:rPr>
          <w:b w:val="0"/>
        </w:rPr>
      </w:r>
      <w:bookmarkStart w:name="CONTACT" w:id="4"/>
      <w:bookmarkEnd w:id="4"/>
      <w:r>
        <w:rPr>
          <w:b w:val="0"/>
        </w:rPr>
      </w:r>
      <w:bookmarkStart w:name="SKILLS" w:id="5"/>
      <w:bookmarkEnd w:id="5"/>
      <w:r>
        <w:rPr>
          <w:b w:val="0"/>
        </w:rPr>
      </w:r>
      <w:bookmarkStart w:name="EDUCATION" w:id="6"/>
      <w:bookmarkEnd w:id="6"/>
      <w:r>
        <w:rPr>
          <w:b w:val="0"/>
        </w:rPr>
      </w:r>
      <w:bookmarkStart w:name="YOUR DEGREE UNIVERSITY OF FAUGET | YEAR" w:id="7"/>
      <w:bookmarkEnd w:id="7"/>
      <w:r>
        <w:rPr>
          <w:b w:val="0"/>
        </w:rPr>
      </w:r>
      <w:bookmarkStart w:name="Write a short description about your maj" w:id="8"/>
      <w:bookmarkEnd w:id="8"/>
      <w:r>
        <w:rPr>
          <w:b w:val="0"/>
        </w:rPr>
      </w:r>
      <w:bookmarkStart w:name="YOUR DEGREE UNIVERSITY OF BORCELLE | YEA" w:id="9"/>
      <w:bookmarkEnd w:id="9"/>
      <w:r>
        <w:rPr>
          <w:b w:val="0"/>
        </w:rPr>
      </w:r>
      <w:bookmarkStart w:name="EXPERIENCE" w:id="10"/>
      <w:bookmarkEnd w:id="10"/>
      <w:r>
        <w:rPr>
          <w:b w:val="0"/>
        </w:rPr>
      </w:r>
      <w:bookmarkStart w:name="Ingoude Company | 2022" w:id="11"/>
      <w:bookmarkEnd w:id="11"/>
      <w:r>
        <w:rPr>
          <w:b w:val="0"/>
        </w:rPr>
      </w:r>
      <w:bookmarkStart w:name="Thynk Unlimited | 2015" w:id="12"/>
      <w:bookmarkEnd w:id="12"/>
      <w:r>
        <w:rPr>
          <w:b w:val="0"/>
        </w:rPr>
      </w:r>
      <w:bookmarkStart w:name="Arowwai Industries | 2008" w:id="13"/>
      <w:bookmarkEnd w:id="13"/>
      <w:r>
        <w:rPr>
          <w:b w:val="0"/>
        </w:rPr>
      </w:r>
      <w:r>
        <w:rPr>
          <w:color w:val="041B32"/>
          <w:spacing w:val="-2"/>
          <w:w w:val="105"/>
        </w:rPr>
        <w:t>EDUCATION</w:t>
      </w:r>
    </w:p>
    <w:p>
      <w:pPr>
        <w:pStyle w:val="Heading2"/>
        <w:spacing w:before="215"/>
        <w:ind w:left="484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3014151</wp:posOffset>
                </wp:positionH>
                <wp:positionV relativeFrom="paragraph">
                  <wp:posOffset>147482</wp:posOffset>
                </wp:positionV>
                <wp:extent cx="76835" cy="116141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6835" cy="1161415"/>
                          <a:chExt cx="76835" cy="116141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38114" y="71464"/>
                            <a:ext cx="1270" cy="1089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089660">
                                <a:moveTo>
                                  <a:pt x="0" y="0"/>
                                </a:moveTo>
                                <a:lnTo>
                                  <a:pt x="0" y="1089601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291B2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28" cy="7622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37.334763pt;margin-top:11.612833pt;width:6.05pt;height:91.45pt;mso-position-horizontal-relative:page;mso-position-vertical-relative:paragraph;z-index:15729152" id="docshapegroup1" coordorigin="4747,232" coordsize="121,1829">
                <v:line style="position:absolute" from="4807,345" to="4807,2061" stroked="true" strokeweight="1.500565pt" strokecolor="#291b25">
                  <v:stroke dashstyle="solid"/>
                </v:line>
                <v:shape style="position:absolute;left:4746;top:232;width:121;height:121" type="#_x0000_t75" id="docshape2" stroked="false">
                  <v:imagedata r:id="rId5" o:title=""/>
                </v:shape>
                <w10:wrap type="none"/>
              </v:group>
            </w:pict>
          </mc:Fallback>
        </mc:AlternateContent>
      </w:r>
      <w:r>
        <w:rPr>
          <w:color w:val="291B25"/>
          <w:w w:val="105"/>
        </w:rPr>
        <w:t>YOUR</w:t>
      </w:r>
      <w:r>
        <w:rPr>
          <w:color w:val="291B25"/>
          <w:spacing w:val="9"/>
          <w:w w:val="105"/>
        </w:rPr>
        <w:t> </w:t>
      </w:r>
      <w:r>
        <w:rPr>
          <w:color w:val="291B25"/>
          <w:spacing w:val="-2"/>
          <w:w w:val="105"/>
        </w:rPr>
        <w:t>DEGREE</w:t>
      </w:r>
    </w:p>
    <w:p>
      <w:pPr>
        <w:spacing w:before="34"/>
        <w:ind w:left="4840" w:right="0" w:firstLine="0"/>
        <w:jc w:val="left"/>
        <w:rPr>
          <w:b/>
          <w:sz w:val="22"/>
        </w:rPr>
      </w:pPr>
      <w:r>
        <w:rPr>
          <w:b/>
          <w:color w:val="291B25"/>
          <w:sz w:val="22"/>
        </w:rPr>
        <w:t>UNIVERSITY</w:t>
      </w:r>
      <w:r>
        <w:rPr>
          <w:b/>
          <w:color w:val="291B25"/>
          <w:spacing w:val="25"/>
          <w:sz w:val="22"/>
        </w:rPr>
        <w:t> </w:t>
      </w:r>
      <w:r>
        <w:rPr>
          <w:b/>
          <w:color w:val="291B25"/>
          <w:sz w:val="22"/>
        </w:rPr>
        <w:t>OF</w:t>
      </w:r>
      <w:r>
        <w:rPr>
          <w:b/>
          <w:color w:val="291B25"/>
          <w:spacing w:val="26"/>
          <w:sz w:val="22"/>
        </w:rPr>
        <w:t> </w:t>
      </w:r>
      <w:r>
        <w:rPr>
          <w:b/>
          <w:color w:val="291B25"/>
          <w:sz w:val="22"/>
        </w:rPr>
        <w:t>FAUGET</w:t>
      </w:r>
      <w:r>
        <w:rPr>
          <w:b/>
          <w:color w:val="291B25"/>
          <w:spacing w:val="25"/>
          <w:sz w:val="22"/>
        </w:rPr>
        <w:t> </w:t>
      </w:r>
      <w:r>
        <w:rPr>
          <w:b/>
          <w:color w:val="291B25"/>
          <w:w w:val="95"/>
          <w:sz w:val="22"/>
        </w:rPr>
        <w:t>|</w:t>
      </w:r>
      <w:r>
        <w:rPr>
          <w:b/>
          <w:color w:val="291B25"/>
          <w:spacing w:val="26"/>
          <w:sz w:val="22"/>
        </w:rPr>
        <w:t> </w:t>
      </w:r>
      <w:r>
        <w:rPr>
          <w:b/>
          <w:color w:val="291B25"/>
          <w:spacing w:val="-4"/>
          <w:sz w:val="22"/>
        </w:rPr>
        <w:t>YEAR</w:t>
      </w:r>
    </w:p>
    <w:p>
      <w:pPr>
        <w:spacing w:line="271" w:lineRule="auto" w:before="67"/>
        <w:ind w:left="4840" w:right="675" w:firstLine="0"/>
        <w:jc w:val="both"/>
        <w:rPr>
          <w:sz w:val="22"/>
        </w:rPr>
      </w:pPr>
      <w:r>
        <w:rPr>
          <w:color w:val="291B25"/>
          <w:w w:val="115"/>
          <w:sz w:val="22"/>
        </w:rPr>
        <w:t>Write</w:t>
      </w:r>
      <w:r>
        <w:rPr>
          <w:color w:val="291B25"/>
          <w:w w:val="115"/>
          <w:sz w:val="22"/>
        </w:rPr>
        <w:t> a</w:t>
      </w:r>
      <w:r>
        <w:rPr>
          <w:color w:val="291B25"/>
          <w:w w:val="115"/>
          <w:sz w:val="22"/>
        </w:rPr>
        <w:t> short</w:t>
      </w:r>
      <w:r>
        <w:rPr>
          <w:color w:val="291B25"/>
          <w:w w:val="115"/>
          <w:sz w:val="22"/>
        </w:rPr>
        <w:t> description</w:t>
      </w:r>
      <w:r>
        <w:rPr>
          <w:color w:val="291B25"/>
          <w:w w:val="115"/>
          <w:sz w:val="22"/>
        </w:rPr>
        <w:t> about</w:t>
      </w:r>
      <w:r>
        <w:rPr>
          <w:color w:val="291B25"/>
          <w:w w:val="115"/>
          <w:sz w:val="22"/>
        </w:rPr>
        <w:t> your</w:t>
      </w:r>
      <w:r>
        <w:rPr>
          <w:color w:val="291B25"/>
          <w:w w:val="115"/>
          <w:sz w:val="22"/>
        </w:rPr>
        <w:t> major</w:t>
      </w:r>
      <w:r>
        <w:rPr>
          <w:color w:val="291B25"/>
          <w:w w:val="115"/>
          <w:sz w:val="22"/>
        </w:rPr>
        <w:t> that</w:t>
      </w:r>
      <w:r>
        <w:rPr>
          <w:color w:val="291B25"/>
          <w:w w:val="115"/>
          <w:sz w:val="22"/>
        </w:rPr>
        <w:t> you take and you can also put your Grade Point Average (GPA) too</w:t>
      </w:r>
    </w:p>
    <w:p>
      <w:pPr>
        <w:pStyle w:val="BodyText"/>
        <w:spacing w:before="188"/>
      </w:pPr>
    </w:p>
    <w:p>
      <w:pPr>
        <w:pStyle w:val="BodyText"/>
        <w:spacing w:after="0"/>
        <w:sectPr>
          <w:type w:val="continuous"/>
          <w:pgSz w:w="11910" w:h="16850"/>
          <w:pgMar w:top="0" w:bottom="0" w:left="283" w:right="0"/>
        </w:sectPr>
      </w:pPr>
    </w:p>
    <w:p>
      <w:pPr>
        <w:pStyle w:val="BodyText"/>
        <w:spacing w:before="210"/>
        <w:rPr>
          <w:sz w:val="49"/>
        </w:rPr>
      </w:pPr>
    </w:p>
    <w:p>
      <w:pPr>
        <w:pStyle w:val="Title"/>
        <w:spacing w:line="295" w:lineRule="auto"/>
      </w:pPr>
      <w:r>
        <w:rPr>
          <w:color w:val="ECB365"/>
          <w:spacing w:val="-2"/>
          <w:w w:val="105"/>
        </w:rPr>
        <w:t>AARON </w:t>
      </w:r>
      <w:r>
        <w:rPr>
          <w:color w:val="ECB365"/>
          <w:spacing w:val="-2"/>
        </w:rPr>
        <w:t>BRIGGS</w:t>
      </w:r>
    </w:p>
    <w:p>
      <w:pPr>
        <w:spacing w:before="74"/>
        <w:ind w:left="105" w:right="0" w:firstLine="0"/>
        <w:jc w:val="left"/>
        <w:rPr>
          <w:sz w:val="23"/>
        </w:rPr>
      </w:pPr>
      <w:r>
        <w:rPr>
          <w:color w:val="FFFFFF"/>
          <w:w w:val="120"/>
          <w:sz w:val="23"/>
        </w:rPr>
        <w:t>MECHANICAL</w:t>
      </w:r>
      <w:r>
        <w:rPr>
          <w:color w:val="FFFFFF"/>
          <w:spacing w:val="-4"/>
          <w:w w:val="120"/>
          <w:sz w:val="23"/>
        </w:rPr>
        <w:t> </w:t>
      </w:r>
      <w:r>
        <w:rPr>
          <w:color w:val="FFFFFF"/>
          <w:spacing w:val="-2"/>
          <w:w w:val="120"/>
          <w:sz w:val="23"/>
        </w:rPr>
        <w:t>ENGINEER</w:t>
      </w:r>
    </w:p>
    <w:p>
      <w:pPr>
        <w:pStyle w:val="Heading2"/>
        <w:spacing w:before="91"/>
        <w:ind w:left="105"/>
      </w:pPr>
      <w:r>
        <w:rPr>
          <w:b w:val="0"/>
        </w:rPr>
        <w:br w:type="column"/>
      </w:r>
      <w:r>
        <w:rPr>
          <w:color w:val="291B25"/>
          <w:w w:val="105"/>
        </w:rPr>
        <w:t>YOUR</w:t>
      </w:r>
      <w:r>
        <w:rPr>
          <w:color w:val="291B25"/>
          <w:spacing w:val="9"/>
          <w:w w:val="105"/>
        </w:rPr>
        <w:t> </w:t>
      </w:r>
      <w:r>
        <w:rPr>
          <w:color w:val="291B25"/>
          <w:spacing w:val="-2"/>
          <w:w w:val="105"/>
        </w:rPr>
        <w:t>DEGREE</w:t>
      </w:r>
    </w:p>
    <w:p>
      <w:pPr>
        <w:spacing w:before="35"/>
        <w:ind w:left="105" w:right="0" w:firstLine="0"/>
        <w:jc w:val="left"/>
        <w:rPr>
          <w:b/>
          <w:sz w:val="22"/>
        </w:rPr>
      </w:pPr>
      <w:r>
        <w:rPr>
          <w:b/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3014162</wp:posOffset>
                </wp:positionH>
                <wp:positionV relativeFrom="paragraph">
                  <wp:posOffset>-157522</wp:posOffset>
                </wp:positionV>
                <wp:extent cx="76835" cy="119761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6835" cy="1197610"/>
                          <a:chExt cx="76835" cy="119761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38114" y="71464"/>
                            <a:ext cx="1270" cy="11258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125855">
                                <a:moveTo>
                                  <a:pt x="0" y="0"/>
                                </a:moveTo>
                                <a:lnTo>
                                  <a:pt x="0" y="1125609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291B2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28" cy="7622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37.335602pt;margin-top:-12.403333pt;width:6.05pt;height:94.3pt;mso-position-horizontal-relative:page;mso-position-vertical-relative:paragraph;z-index:15729664" id="docshapegroup3" coordorigin="4747,-248" coordsize="121,1886">
                <v:line style="position:absolute" from="4807,-136" to="4807,1637" stroked="true" strokeweight="1.500565pt" strokecolor="#291b25">
                  <v:stroke dashstyle="solid"/>
                </v:line>
                <v:shape style="position:absolute;left:4746;top:-249;width:121;height:121" type="#_x0000_t75" id="docshape4" stroked="false">
                  <v:imagedata r:id="rId5" o:title=""/>
                </v:shape>
                <w10:wrap type="none"/>
              </v:group>
            </w:pict>
          </mc:Fallback>
        </mc:AlternateContent>
      </w:r>
      <w:r>
        <w:rPr>
          <w:b/>
          <w:color w:val="291B25"/>
          <w:sz w:val="22"/>
        </w:rPr>
        <w:t>UNIVERSITY</w:t>
      </w:r>
      <w:r>
        <w:rPr>
          <w:b/>
          <w:color w:val="291B25"/>
          <w:spacing w:val="30"/>
          <w:sz w:val="22"/>
        </w:rPr>
        <w:t> </w:t>
      </w:r>
      <w:r>
        <w:rPr>
          <w:b/>
          <w:color w:val="291B25"/>
          <w:sz w:val="22"/>
        </w:rPr>
        <w:t>OF</w:t>
      </w:r>
      <w:r>
        <w:rPr>
          <w:b/>
          <w:color w:val="291B25"/>
          <w:spacing w:val="30"/>
          <w:sz w:val="22"/>
        </w:rPr>
        <w:t> </w:t>
      </w:r>
      <w:r>
        <w:rPr>
          <w:b/>
          <w:color w:val="291B25"/>
          <w:sz w:val="22"/>
        </w:rPr>
        <w:t>BORCELLE</w:t>
      </w:r>
      <w:r>
        <w:rPr>
          <w:b/>
          <w:color w:val="291B25"/>
          <w:spacing w:val="30"/>
          <w:sz w:val="22"/>
        </w:rPr>
        <w:t> </w:t>
      </w:r>
      <w:r>
        <w:rPr>
          <w:b/>
          <w:color w:val="291B25"/>
          <w:w w:val="95"/>
          <w:sz w:val="22"/>
        </w:rPr>
        <w:t>|</w:t>
      </w:r>
      <w:r>
        <w:rPr>
          <w:b/>
          <w:color w:val="291B25"/>
          <w:spacing w:val="30"/>
          <w:sz w:val="22"/>
        </w:rPr>
        <w:t> </w:t>
      </w:r>
      <w:r>
        <w:rPr>
          <w:b/>
          <w:color w:val="291B25"/>
          <w:spacing w:val="-4"/>
          <w:sz w:val="22"/>
        </w:rPr>
        <w:t>YEAR</w:t>
      </w:r>
    </w:p>
    <w:p>
      <w:pPr>
        <w:spacing w:line="271" w:lineRule="auto" w:before="66"/>
        <w:ind w:left="105" w:right="675" w:firstLine="0"/>
        <w:jc w:val="both"/>
        <w:rPr>
          <w:sz w:val="22"/>
        </w:rPr>
      </w:pPr>
      <w:r>
        <w:rPr>
          <w:color w:val="291B25"/>
          <w:w w:val="115"/>
          <w:sz w:val="22"/>
        </w:rPr>
        <w:t>Write</w:t>
      </w:r>
      <w:r>
        <w:rPr>
          <w:color w:val="291B25"/>
          <w:w w:val="115"/>
          <w:sz w:val="22"/>
        </w:rPr>
        <w:t> a</w:t>
      </w:r>
      <w:r>
        <w:rPr>
          <w:color w:val="291B25"/>
          <w:w w:val="115"/>
          <w:sz w:val="22"/>
        </w:rPr>
        <w:t> short</w:t>
      </w:r>
      <w:r>
        <w:rPr>
          <w:color w:val="291B25"/>
          <w:w w:val="115"/>
          <w:sz w:val="22"/>
        </w:rPr>
        <w:t> description</w:t>
      </w:r>
      <w:r>
        <w:rPr>
          <w:color w:val="291B25"/>
          <w:w w:val="115"/>
          <w:sz w:val="22"/>
        </w:rPr>
        <w:t> about</w:t>
      </w:r>
      <w:r>
        <w:rPr>
          <w:color w:val="291B25"/>
          <w:w w:val="115"/>
          <w:sz w:val="22"/>
        </w:rPr>
        <w:t> your</w:t>
      </w:r>
      <w:r>
        <w:rPr>
          <w:color w:val="291B25"/>
          <w:w w:val="115"/>
          <w:sz w:val="22"/>
        </w:rPr>
        <w:t> major</w:t>
      </w:r>
      <w:r>
        <w:rPr>
          <w:color w:val="291B25"/>
          <w:w w:val="115"/>
          <w:sz w:val="22"/>
        </w:rPr>
        <w:t> that</w:t>
      </w:r>
      <w:r>
        <w:rPr>
          <w:color w:val="291B25"/>
          <w:w w:val="115"/>
          <w:sz w:val="22"/>
        </w:rPr>
        <w:t> you take and you can also put your Grade Point Average (GPA) too</w:t>
      </w:r>
    </w:p>
    <w:p>
      <w:pPr>
        <w:spacing w:after="0" w:line="271" w:lineRule="auto"/>
        <w:jc w:val="both"/>
        <w:rPr>
          <w:sz w:val="22"/>
        </w:rPr>
        <w:sectPr>
          <w:type w:val="continuous"/>
          <w:pgSz w:w="11910" w:h="16850"/>
          <w:pgMar w:top="0" w:bottom="0" w:left="283" w:right="0"/>
          <w:cols w:num="2" w:equalWidth="0">
            <w:col w:w="3149" w:space="1586"/>
            <w:col w:w="6892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6"/>
      </w:pPr>
    </w:p>
    <w:p>
      <w:pPr>
        <w:pStyle w:val="BodyText"/>
        <w:spacing w:after="0"/>
        <w:sectPr>
          <w:type w:val="continuous"/>
          <w:pgSz w:w="11910" w:h="16850"/>
          <w:pgMar w:top="0" w:bottom="0" w:left="283" w:right="0"/>
        </w:sectPr>
      </w:pPr>
    </w:p>
    <w:p>
      <w:pPr>
        <w:pStyle w:val="Heading1"/>
        <w:spacing w:before="8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2410472</wp:posOffset>
                </wp:positionH>
                <wp:positionV relativeFrom="paragraph">
                  <wp:posOffset>-594108</wp:posOffset>
                </wp:positionV>
                <wp:extent cx="5153025" cy="488950"/>
                <wp:effectExtent l="0" t="0" r="0" b="0"/>
                <wp:wrapNone/>
                <wp:docPr id="7" name="Textbox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Textbox 7"/>
                      <wps:cNvSpPr txBox="1"/>
                      <wps:spPr>
                        <a:xfrm>
                          <a:off x="0" y="0"/>
                          <a:ext cx="5153025" cy="488950"/>
                        </a:xfrm>
                        <a:prstGeom prst="rect">
                          <a:avLst/>
                        </a:prstGeom>
                        <a:solidFill>
                          <a:srgbClr val="CF8C33"/>
                        </a:solidFill>
                      </wps:spPr>
                      <wps:txbx>
                        <w:txbxContent>
                          <w:p>
                            <w:pPr>
                              <w:spacing w:before="259"/>
                              <w:ind w:left="894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3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041B32"/>
                                <w:spacing w:val="-2"/>
                                <w:sz w:val="30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189.800995pt;margin-top:-46.780174pt;width:405.75pt;height:38.5pt;mso-position-horizontal-relative:page;mso-position-vertical-relative:paragraph;z-index:15730688" type="#_x0000_t202" id="docshape5" filled="true" fillcolor="#cf8c33" stroked="false">
                <v:textbox inset="0,0,0,0">
                  <w:txbxContent>
                    <w:p>
                      <w:pPr>
                        <w:spacing w:before="259"/>
                        <w:ind w:left="894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30"/>
                        </w:rPr>
                      </w:pPr>
                      <w:r>
                        <w:rPr>
                          <w:rFonts w:ascii="Arial"/>
                          <w:b/>
                          <w:color w:val="041B32"/>
                          <w:spacing w:val="-2"/>
                          <w:sz w:val="30"/>
                        </w:rPr>
                        <w:t>EXPERIENCE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FFFFFF"/>
          <w:spacing w:val="-2"/>
        </w:rPr>
        <w:t>PROFILE</w:t>
      </w:r>
    </w:p>
    <w:p>
      <w:pPr>
        <w:pStyle w:val="BodyText"/>
        <w:spacing w:before="69"/>
        <w:rPr>
          <w:rFonts w:ascii="Arial"/>
          <w:b/>
          <w:sz w:val="30"/>
        </w:rPr>
      </w:pPr>
    </w:p>
    <w:p>
      <w:pPr>
        <w:pStyle w:val="BodyText"/>
        <w:spacing w:line="268" w:lineRule="auto"/>
        <w:ind w:left="190" w:right="38"/>
        <w:jc w:val="both"/>
      </w:pPr>
      <w:r>
        <w:rPr>
          <w:color w:val="FFFFFF"/>
          <w:w w:val="115"/>
        </w:rPr>
        <w:t>Lorem</w:t>
      </w:r>
      <w:r>
        <w:rPr>
          <w:color w:val="FFFFFF"/>
          <w:w w:val="115"/>
        </w:rPr>
        <w:t> ipsum</w:t>
      </w:r>
      <w:r>
        <w:rPr>
          <w:color w:val="FFFFFF"/>
          <w:w w:val="115"/>
        </w:rPr>
        <w:t> dolor</w:t>
      </w:r>
      <w:r>
        <w:rPr>
          <w:color w:val="FFFFFF"/>
          <w:w w:val="115"/>
        </w:rPr>
        <w:t> sit</w:t>
      </w:r>
      <w:r>
        <w:rPr>
          <w:color w:val="FFFFFF"/>
          <w:w w:val="115"/>
        </w:rPr>
        <w:t> </w:t>
      </w:r>
      <w:r>
        <w:rPr>
          <w:color w:val="FFFFFF"/>
          <w:w w:val="115"/>
        </w:rPr>
        <w:t>amet, consectetur</w:t>
      </w:r>
      <w:r>
        <w:rPr>
          <w:color w:val="FFFFFF"/>
          <w:w w:val="115"/>
        </w:rPr>
        <w:t> adipiscing</w:t>
      </w:r>
      <w:r>
        <w:rPr>
          <w:color w:val="FFFFFF"/>
          <w:w w:val="115"/>
        </w:rPr>
        <w:t> elit. Donec</w:t>
      </w:r>
      <w:r>
        <w:rPr>
          <w:color w:val="FFFFFF"/>
          <w:w w:val="115"/>
        </w:rPr>
        <w:t> feugiat</w:t>
      </w:r>
      <w:r>
        <w:rPr>
          <w:color w:val="FFFFFF"/>
          <w:w w:val="115"/>
        </w:rPr>
        <w:t> ultrices</w:t>
      </w:r>
      <w:r>
        <w:rPr>
          <w:color w:val="FFFFFF"/>
          <w:w w:val="115"/>
        </w:rPr>
        <w:t> turpis. Aenean</w:t>
      </w:r>
      <w:r>
        <w:rPr>
          <w:color w:val="FFFFFF"/>
          <w:w w:val="115"/>
        </w:rPr>
        <w:t> diam</w:t>
      </w:r>
      <w:r>
        <w:rPr>
          <w:color w:val="FFFFFF"/>
          <w:w w:val="115"/>
        </w:rPr>
        <w:t> nisl,</w:t>
      </w:r>
      <w:r>
        <w:rPr>
          <w:color w:val="FFFFFF"/>
          <w:w w:val="115"/>
        </w:rPr>
        <w:t> scelerisque eget</w:t>
      </w:r>
      <w:r>
        <w:rPr>
          <w:color w:val="FFFFFF"/>
          <w:w w:val="115"/>
        </w:rPr>
        <w:t> enim</w:t>
      </w:r>
      <w:r>
        <w:rPr>
          <w:color w:val="FFFFFF"/>
          <w:w w:val="115"/>
        </w:rPr>
        <w:t> ac,</w:t>
      </w:r>
      <w:r>
        <w:rPr>
          <w:color w:val="FFFFFF"/>
          <w:w w:val="115"/>
        </w:rPr>
        <w:t> sollicitudin suscipit</w:t>
      </w:r>
      <w:r>
        <w:rPr>
          <w:color w:val="FFFFFF"/>
          <w:w w:val="115"/>
        </w:rPr>
        <w:t> purus.</w:t>
      </w:r>
      <w:r>
        <w:rPr>
          <w:color w:val="FFFFFF"/>
          <w:w w:val="115"/>
        </w:rPr>
        <w:t> Ut</w:t>
      </w:r>
      <w:r>
        <w:rPr>
          <w:color w:val="FFFFFF"/>
          <w:w w:val="115"/>
        </w:rPr>
        <w:t> fermentum egestas mollis. Duis quis justo sollicitudin,</w:t>
      </w:r>
      <w:r>
        <w:rPr>
          <w:color w:val="FFFFFF"/>
          <w:w w:val="115"/>
        </w:rPr>
        <w:t> maximus</w:t>
      </w:r>
      <w:r>
        <w:rPr>
          <w:color w:val="FFFFFF"/>
          <w:w w:val="115"/>
        </w:rPr>
        <w:t> quam eget,</w:t>
      </w:r>
      <w:r>
        <w:rPr>
          <w:color w:val="FFFFFF"/>
          <w:w w:val="115"/>
        </w:rPr>
        <w:t> fermentum</w:t>
      </w:r>
      <w:r>
        <w:rPr>
          <w:color w:val="FFFFFF"/>
          <w:w w:val="115"/>
        </w:rPr>
        <w:t> lacus.</w:t>
      </w:r>
      <w:r>
        <w:rPr>
          <w:color w:val="FFFFFF"/>
          <w:w w:val="115"/>
        </w:rPr>
        <w:t> Sed congue</w:t>
      </w:r>
      <w:r>
        <w:rPr>
          <w:color w:val="FFFFFF"/>
          <w:w w:val="115"/>
        </w:rPr>
        <w:t> molestie</w:t>
      </w:r>
      <w:r>
        <w:rPr>
          <w:color w:val="FFFFFF"/>
          <w:w w:val="115"/>
        </w:rPr>
        <w:t> semper. Maecenas vitae ante ligula.</w:t>
      </w:r>
    </w:p>
    <w:p>
      <w:pPr>
        <w:pStyle w:val="BodyText"/>
      </w:pPr>
    </w:p>
    <w:p>
      <w:pPr>
        <w:pStyle w:val="BodyText"/>
        <w:spacing w:before="146"/>
      </w:pPr>
    </w:p>
    <w:p>
      <w:pPr>
        <w:pStyle w:val="Heading1"/>
        <w:ind w:left="187"/>
      </w:pPr>
      <w:r>
        <w:rPr>
          <w:color w:val="FFFFFF"/>
          <w:spacing w:val="-2"/>
          <w:w w:val="105"/>
        </w:rPr>
        <w:t>CONTACT</w:t>
      </w:r>
    </w:p>
    <w:p>
      <w:pPr>
        <w:pStyle w:val="BodyText"/>
        <w:spacing w:before="67"/>
        <w:rPr>
          <w:rFonts w:ascii="Arial"/>
          <w:b/>
          <w:sz w:val="30"/>
        </w:rPr>
      </w:pPr>
    </w:p>
    <w:p>
      <w:pPr>
        <w:pStyle w:val="BodyText"/>
        <w:ind w:left="679"/>
      </w:pPr>
      <w:r>
        <w:rPr>
          <w:color w:val="FFFFFF"/>
          <w:spacing w:val="-2"/>
          <w:w w:val="120"/>
        </w:rPr>
        <w:t>9999999999</w:t>
      </w:r>
    </w:p>
    <w:p>
      <w:pPr>
        <w:pStyle w:val="BodyText"/>
        <w:spacing w:line="357" w:lineRule="auto" w:before="119"/>
        <w:ind w:left="679" w:right="359"/>
      </w:pPr>
      <w:hyperlink r:id="rId6">
        <w:r>
          <w:rPr>
            <w:color w:val="FFFFFF"/>
            <w:spacing w:val="-2"/>
            <w:w w:val="110"/>
          </w:rPr>
          <w:t>hello@eConvert.org</w:t>
        </w:r>
      </w:hyperlink>
      <w:r>
        <w:rPr>
          <w:color w:val="FFFFFF"/>
          <w:spacing w:val="-2"/>
          <w:w w:val="110"/>
        </w:rPr>
        <w:t> </w:t>
      </w:r>
      <w:hyperlink r:id="rId7">
        <w:r>
          <w:rPr>
            <w:color w:val="FFFFFF"/>
            <w:spacing w:val="-2"/>
            <w:w w:val="115"/>
          </w:rPr>
          <w:t>www.eConvert.org</w:t>
        </w:r>
      </w:hyperlink>
      <w:r>
        <w:rPr>
          <w:color w:val="FFFFFF"/>
          <w:spacing w:val="-2"/>
          <w:w w:val="115"/>
        </w:rPr>
        <w:t> </w:t>
      </w:r>
      <w:r>
        <w:rPr>
          <w:color w:val="FFFFFF"/>
          <w:w w:val="115"/>
        </w:rPr>
        <w:t>New York City</w:t>
      </w:r>
    </w:p>
    <w:p>
      <w:pPr>
        <w:pStyle w:val="BodyText"/>
        <w:spacing w:before="185"/>
      </w:pPr>
    </w:p>
    <w:p>
      <w:pPr>
        <w:pStyle w:val="Heading1"/>
      </w:pPr>
      <w:r>
        <w:rPr>
          <w:color w:val="FFFFFF"/>
          <w:spacing w:val="-2"/>
        </w:rPr>
        <w:t>SKILLS</w:t>
      </w:r>
    </w:p>
    <w:p>
      <w:pPr>
        <w:spacing w:line="240" w:lineRule="auto" w:before="19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sz w:val="22"/>
        </w:rPr>
      </w:r>
    </w:p>
    <w:p>
      <w:pPr>
        <w:pStyle w:val="Heading2"/>
      </w:pPr>
      <w:r>
        <w:rPr>
          <w:color w:val="291B25"/>
          <w:spacing w:val="2"/>
        </w:rPr>
        <w:t>MECHANICAL</w:t>
      </w:r>
      <w:r>
        <w:rPr>
          <w:color w:val="291B25"/>
          <w:spacing w:val="73"/>
        </w:rPr>
        <w:t> </w:t>
      </w:r>
      <w:r>
        <w:rPr>
          <w:color w:val="291B25"/>
          <w:spacing w:val="-2"/>
        </w:rPr>
        <w:t>ENGINEER</w:t>
      </w:r>
    </w:p>
    <w:p>
      <w:pPr>
        <w:pStyle w:val="Heading3"/>
      </w:pPr>
      <w:r>
        <w:rPr>
          <w:color w:val="291B25"/>
        </w:rPr>
        <w:t>Ingoude</w:t>
      </w:r>
      <w:r>
        <w:rPr>
          <w:color w:val="291B25"/>
          <w:spacing w:val="7"/>
        </w:rPr>
        <w:t> </w:t>
      </w:r>
      <w:r>
        <w:rPr>
          <w:color w:val="291B25"/>
        </w:rPr>
        <w:t>Company</w:t>
      </w:r>
      <w:r>
        <w:rPr>
          <w:color w:val="291B25"/>
          <w:spacing w:val="8"/>
        </w:rPr>
        <w:t> </w:t>
      </w:r>
      <w:r>
        <w:rPr>
          <w:color w:val="291B25"/>
          <w:w w:val="95"/>
        </w:rPr>
        <w:t>|</w:t>
      </w:r>
      <w:r>
        <w:rPr>
          <w:color w:val="291B25"/>
          <w:spacing w:val="8"/>
        </w:rPr>
        <w:t> </w:t>
      </w:r>
      <w:r>
        <w:rPr>
          <w:color w:val="291B25"/>
          <w:spacing w:val="-4"/>
        </w:rPr>
        <w:t>2022</w:t>
      </w:r>
    </w:p>
    <w:p>
      <w:pPr>
        <w:pStyle w:val="BodyText"/>
        <w:spacing w:line="268" w:lineRule="auto" w:before="42"/>
        <w:ind w:left="187" w:right="675"/>
        <w:jc w:val="both"/>
      </w:pPr>
      <w:r>
        <w:rPr>
          <w:color w:val="291B25"/>
          <w:w w:val="115"/>
        </w:rPr>
        <w:t>Duis aute irure dolor in reprehenderit in voluptate velit esse cillum</w:t>
      </w:r>
      <w:r>
        <w:rPr>
          <w:color w:val="291B25"/>
          <w:w w:val="115"/>
        </w:rPr>
        <w:t> dolore</w:t>
      </w:r>
      <w:r>
        <w:rPr>
          <w:color w:val="291B25"/>
          <w:w w:val="115"/>
        </w:rPr>
        <w:t> eu</w:t>
      </w:r>
      <w:r>
        <w:rPr>
          <w:color w:val="291B25"/>
          <w:w w:val="115"/>
        </w:rPr>
        <w:t> fugiat</w:t>
      </w:r>
      <w:r>
        <w:rPr>
          <w:color w:val="291B25"/>
          <w:w w:val="115"/>
        </w:rPr>
        <w:t> nulla</w:t>
      </w:r>
      <w:r>
        <w:rPr>
          <w:color w:val="291B25"/>
          <w:w w:val="115"/>
        </w:rPr>
        <w:t> pariatur.</w:t>
      </w:r>
      <w:r>
        <w:rPr>
          <w:color w:val="291B25"/>
          <w:w w:val="115"/>
        </w:rPr>
        <w:t> Excepteur</w:t>
      </w:r>
      <w:r>
        <w:rPr>
          <w:color w:val="291B25"/>
          <w:w w:val="115"/>
        </w:rPr>
        <w:t> sint occaecat</w:t>
      </w:r>
      <w:r>
        <w:rPr>
          <w:color w:val="291B25"/>
          <w:w w:val="115"/>
        </w:rPr>
        <w:t> cupidatat</w:t>
      </w:r>
      <w:r>
        <w:rPr>
          <w:color w:val="291B25"/>
          <w:w w:val="115"/>
        </w:rPr>
        <w:t> non</w:t>
      </w:r>
      <w:r>
        <w:rPr>
          <w:color w:val="291B25"/>
          <w:w w:val="115"/>
        </w:rPr>
        <w:t> proident,</w:t>
      </w:r>
      <w:r>
        <w:rPr>
          <w:color w:val="291B25"/>
          <w:w w:val="115"/>
        </w:rPr>
        <w:t> sunt</w:t>
      </w:r>
      <w:r>
        <w:rPr>
          <w:color w:val="291B25"/>
          <w:w w:val="115"/>
        </w:rPr>
        <w:t> in</w:t>
      </w:r>
      <w:r>
        <w:rPr>
          <w:color w:val="291B25"/>
          <w:w w:val="115"/>
        </w:rPr>
        <w:t> culpa</w:t>
      </w:r>
      <w:r>
        <w:rPr>
          <w:color w:val="291B25"/>
          <w:w w:val="115"/>
        </w:rPr>
        <w:t> qui</w:t>
      </w:r>
      <w:r>
        <w:rPr>
          <w:color w:val="291B25"/>
          <w:w w:val="115"/>
        </w:rPr>
        <w:t> officia deserunt</w:t>
      </w:r>
      <w:r>
        <w:rPr>
          <w:color w:val="291B25"/>
          <w:w w:val="115"/>
        </w:rPr>
        <w:t> mollit</w:t>
      </w:r>
      <w:r>
        <w:rPr>
          <w:color w:val="291B25"/>
          <w:w w:val="115"/>
        </w:rPr>
        <w:t> anim</w:t>
      </w:r>
      <w:r>
        <w:rPr>
          <w:color w:val="291B25"/>
          <w:w w:val="115"/>
        </w:rPr>
        <w:t> id</w:t>
      </w:r>
      <w:r>
        <w:rPr>
          <w:color w:val="291B25"/>
          <w:w w:val="115"/>
        </w:rPr>
        <w:t> est</w:t>
      </w:r>
      <w:r>
        <w:rPr>
          <w:color w:val="291B25"/>
          <w:w w:val="115"/>
        </w:rPr>
        <w:t> laborum.</w:t>
      </w:r>
      <w:r>
        <w:rPr>
          <w:color w:val="291B25"/>
          <w:w w:val="115"/>
        </w:rPr>
        <w:t> Sed</w:t>
      </w:r>
      <w:r>
        <w:rPr>
          <w:color w:val="291B25"/>
          <w:w w:val="115"/>
        </w:rPr>
        <w:t> ut</w:t>
      </w:r>
      <w:r>
        <w:rPr>
          <w:color w:val="291B25"/>
          <w:w w:val="115"/>
        </w:rPr>
        <w:t> perspiciatis unde omnis iste natus error sit voluptatem accusantium doloremque laudantium.</w:t>
      </w:r>
    </w:p>
    <w:p>
      <w:pPr>
        <w:pStyle w:val="BodyText"/>
        <w:spacing w:before="151"/>
      </w:pPr>
    </w:p>
    <w:p>
      <w:pPr>
        <w:pStyle w:val="Heading2"/>
      </w:pPr>
      <w:r>
        <w:rPr>
          <w:color w:val="291B25"/>
          <w:spacing w:val="2"/>
        </w:rPr>
        <w:t>MECHANICAL</w:t>
      </w:r>
      <w:r>
        <w:rPr>
          <w:color w:val="291B25"/>
          <w:spacing w:val="73"/>
        </w:rPr>
        <w:t> </w:t>
      </w:r>
      <w:r>
        <w:rPr>
          <w:color w:val="291B25"/>
          <w:spacing w:val="-2"/>
        </w:rPr>
        <w:t>ENGINEER</w:t>
      </w:r>
    </w:p>
    <w:p>
      <w:pPr>
        <w:pStyle w:val="Heading3"/>
      </w:pPr>
      <w:r>
        <w:rPr>
          <w:color w:val="291B25"/>
        </w:rPr>
        <w:t>Thynk</w:t>
      </w:r>
      <w:r>
        <w:rPr>
          <w:color w:val="291B25"/>
          <w:spacing w:val="4"/>
        </w:rPr>
        <w:t> </w:t>
      </w:r>
      <w:r>
        <w:rPr>
          <w:color w:val="291B25"/>
        </w:rPr>
        <w:t>Unlimited</w:t>
      </w:r>
      <w:r>
        <w:rPr>
          <w:color w:val="291B25"/>
          <w:spacing w:val="4"/>
        </w:rPr>
        <w:t> </w:t>
      </w:r>
      <w:r>
        <w:rPr>
          <w:color w:val="291B25"/>
          <w:w w:val="95"/>
        </w:rPr>
        <w:t>|</w:t>
      </w:r>
      <w:r>
        <w:rPr>
          <w:color w:val="291B25"/>
          <w:spacing w:val="4"/>
        </w:rPr>
        <w:t> </w:t>
      </w:r>
      <w:r>
        <w:rPr>
          <w:color w:val="291B25"/>
          <w:spacing w:val="-4"/>
        </w:rPr>
        <w:t>2015</w:t>
      </w:r>
    </w:p>
    <w:p>
      <w:pPr>
        <w:pStyle w:val="BodyText"/>
        <w:spacing w:line="268" w:lineRule="auto" w:before="42"/>
        <w:ind w:left="187" w:right="675"/>
        <w:jc w:val="both"/>
      </w:pPr>
      <w:r>
        <w:rPr>
          <w:color w:val="291B25"/>
          <w:w w:val="115"/>
        </w:rPr>
        <w:t>Totam</w:t>
      </w:r>
      <w:r>
        <w:rPr>
          <w:color w:val="291B25"/>
          <w:w w:val="115"/>
        </w:rPr>
        <w:t> rem</w:t>
      </w:r>
      <w:r>
        <w:rPr>
          <w:color w:val="291B25"/>
          <w:w w:val="115"/>
        </w:rPr>
        <w:t> aperiam,</w:t>
      </w:r>
      <w:r>
        <w:rPr>
          <w:color w:val="291B25"/>
          <w:w w:val="115"/>
        </w:rPr>
        <w:t> eaque</w:t>
      </w:r>
      <w:r>
        <w:rPr>
          <w:color w:val="291B25"/>
          <w:w w:val="115"/>
        </w:rPr>
        <w:t> ipsa</w:t>
      </w:r>
      <w:r>
        <w:rPr>
          <w:color w:val="291B25"/>
          <w:w w:val="115"/>
        </w:rPr>
        <w:t> quae</w:t>
      </w:r>
      <w:r>
        <w:rPr>
          <w:color w:val="291B25"/>
          <w:w w:val="115"/>
        </w:rPr>
        <w:t> ab</w:t>
      </w:r>
      <w:r>
        <w:rPr>
          <w:color w:val="291B25"/>
          <w:w w:val="115"/>
        </w:rPr>
        <w:t> illo</w:t>
      </w:r>
      <w:r>
        <w:rPr>
          <w:color w:val="291B25"/>
          <w:w w:val="115"/>
        </w:rPr>
        <w:t> inventore veritatis</w:t>
      </w:r>
      <w:r>
        <w:rPr>
          <w:color w:val="291B25"/>
          <w:w w:val="115"/>
        </w:rPr>
        <w:t> et</w:t>
      </w:r>
      <w:r>
        <w:rPr>
          <w:color w:val="291B25"/>
          <w:w w:val="115"/>
        </w:rPr>
        <w:t> quasi</w:t>
      </w:r>
      <w:r>
        <w:rPr>
          <w:color w:val="291B25"/>
          <w:w w:val="115"/>
        </w:rPr>
        <w:t> architecto</w:t>
      </w:r>
      <w:r>
        <w:rPr>
          <w:color w:val="291B25"/>
          <w:w w:val="115"/>
        </w:rPr>
        <w:t> beatae</w:t>
      </w:r>
      <w:r>
        <w:rPr>
          <w:color w:val="291B25"/>
          <w:w w:val="115"/>
        </w:rPr>
        <w:t> vitae</w:t>
      </w:r>
      <w:r>
        <w:rPr>
          <w:color w:val="291B25"/>
          <w:w w:val="115"/>
        </w:rPr>
        <w:t> dicta</w:t>
      </w:r>
      <w:r>
        <w:rPr>
          <w:color w:val="291B25"/>
          <w:w w:val="115"/>
        </w:rPr>
        <w:t> sunt explicabo. Nemo enim ipsam voluptatem quia voluptas sit aspernatur aut odit aut fugit, sed quia consequuntur magni dolores</w:t>
      </w:r>
      <w:r>
        <w:rPr>
          <w:color w:val="291B25"/>
          <w:w w:val="115"/>
        </w:rPr>
        <w:t> eos</w:t>
      </w:r>
      <w:r>
        <w:rPr>
          <w:color w:val="291B25"/>
          <w:w w:val="115"/>
        </w:rPr>
        <w:t> qui</w:t>
      </w:r>
      <w:r>
        <w:rPr>
          <w:color w:val="291B25"/>
          <w:w w:val="115"/>
        </w:rPr>
        <w:t> ratione</w:t>
      </w:r>
      <w:r>
        <w:rPr>
          <w:color w:val="291B25"/>
          <w:w w:val="115"/>
        </w:rPr>
        <w:t> voluptatem</w:t>
      </w:r>
      <w:r>
        <w:rPr>
          <w:color w:val="291B25"/>
          <w:w w:val="115"/>
        </w:rPr>
        <w:t> sequi</w:t>
      </w:r>
      <w:r>
        <w:rPr>
          <w:color w:val="291B25"/>
          <w:w w:val="115"/>
        </w:rPr>
        <w:t> nesciunt.</w:t>
      </w:r>
      <w:r>
        <w:rPr>
          <w:color w:val="291B25"/>
          <w:w w:val="115"/>
        </w:rPr>
        <w:t> Neque porro quisquam est.</w:t>
      </w:r>
    </w:p>
    <w:p>
      <w:pPr>
        <w:pStyle w:val="BodyText"/>
        <w:spacing w:before="151"/>
      </w:pPr>
    </w:p>
    <w:p>
      <w:pPr>
        <w:pStyle w:val="Heading2"/>
      </w:pPr>
      <w:r>
        <w:rPr>
          <w:color w:val="291B25"/>
          <w:spacing w:val="2"/>
        </w:rPr>
        <w:t>MECHANICAL</w:t>
      </w:r>
      <w:r>
        <w:rPr>
          <w:color w:val="291B25"/>
          <w:spacing w:val="73"/>
        </w:rPr>
        <w:t> </w:t>
      </w:r>
      <w:r>
        <w:rPr>
          <w:color w:val="291B25"/>
          <w:spacing w:val="-2"/>
        </w:rPr>
        <w:t>ENGINEER</w:t>
      </w:r>
    </w:p>
    <w:p>
      <w:pPr>
        <w:pStyle w:val="Heading3"/>
      </w:pPr>
      <w:r>
        <w:rPr>
          <w:color w:val="291B25"/>
        </w:rPr>
        <w:t>Arowwai</w:t>
      </w:r>
      <w:r>
        <w:rPr>
          <w:color w:val="291B25"/>
          <w:spacing w:val="-9"/>
        </w:rPr>
        <w:t> </w:t>
      </w:r>
      <w:r>
        <w:rPr>
          <w:color w:val="291B25"/>
        </w:rPr>
        <w:t>Industries</w:t>
      </w:r>
      <w:r>
        <w:rPr>
          <w:color w:val="291B25"/>
          <w:spacing w:val="-8"/>
        </w:rPr>
        <w:t> </w:t>
      </w:r>
      <w:r>
        <w:rPr>
          <w:color w:val="291B25"/>
        </w:rPr>
        <w:t>|</w:t>
      </w:r>
      <w:r>
        <w:rPr>
          <w:color w:val="291B25"/>
          <w:spacing w:val="-8"/>
        </w:rPr>
        <w:t> </w:t>
      </w:r>
      <w:r>
        <w:rPr>
          <w:color w:val="291B25"/>
          <w:spacing w:val="-4"/>
        </w:rPr>
        <w:t>2008</w:t>
      </w:r>
    </w:p>
    <w:p>
      <w:pPr>
        <w:pStyle w:val="BodyText"/>
        <w:spacing w:line="268" w:lineRule="auto" w:before="42"/>
        <w:ind w:left="187" w:right="675"/>
        <w:jc w:val="both"/>
      </w:pPr>
      <w:r>
        <w:rPr>
          <w:color w:val="291B25"/>
          <w:w w:val="115"/>
        </w:rPr>
        <w:t>qui</w:t>
      </w:r>
      <w:r>
        <w:rPr>
          <w:color w:val="291B25"/>
          <w:spacing w:val="40"/>
          <w:w w:val="115"/>
        </w:rPr>
        <w:t> </w:t>
      </w:r>
      <w:r>
        <w:rPr>
          <w:color w:val="291B25"/>
          <w:w w:val="115"/>
        </w:rPr>
        <w:t>dolorem</w:t>
      </w:r>
      <w:r>
        <w:rPr>
          <w:color w:val="291B25"/>
          <w:spacing w:val="40"/>
          <w:w w:val="115"/>
        </w:rPr>
        <w:t> </w:t>
      </w:r>
      <w:r>
        <w:rPr>
          <w:color w:val="291B25"/>
          <w:w w:val="115"/>
        </w:rPr>
        <w:t>ipsum</w:t>
      </w:r>
      <w:r>
        <w:rPr>
          <w:color w:val="291B25"/>
          <w:spacing w:val="40"/>
          <w:w w:val="115"/>
        </w:rPr>
        <w:t> </w:t>
      </w:r>
      <w:r>
        <w:rPr>
          <w:color w:val="291B25"/>
          <w:w w:val="115"/>
        </w:rPr>
        <w:t>quia</w:t>
      </w:r>
      <w:r>
        <w:rPr>
          <w:color w:val="291B25"/>
          <w:spacing w:val="40"/>
          <w:w w:val="115"/>
        </w:rPr>
        <w:t> </w:t>
      </w:r>
      <w:r>
        <w:rPr>
          <w:color w:val="291B25"/>
          <w:w w:val="115"/>
        </w:rPr>
        <w:t>dolor</w:t>
      </w:r>
      <w:r>
        <w:rPr>
          <w:color w:val="291B25"/>
          <w:spacing w:val="40"/>
          <w:w w:val="115"/>
        </w:rPr>
        <w:t> </w:t>
      </w:r>
      <w:r>
        <w:rPr>
          <w:color w:val="291B25"/>
          <w:w w:val="115"/>
        </w:rPr>
        <w:t>sit</w:t>
      </w:r>
      <w:r>
        <w:rPr>
          <w:color w:val="291B25"/>
          <w:spacing w:val="40"/>
          <w:w w:val="115"/>
        </w:rPr>
        <w:t> </w:t>
      </w:r>
      <w:r>
        <w:rPr>
          <w:color w:val="291B25"/>
          <w:w w:val="115"/>
        </w:rPr>
        <w:t>amet,</w:t>
      </w:r>
      <w:r>
        <w:rPr>
          <w:color w:val="291B25"/>
          <w:spacing w:val="40"/>
          <w:w w:val="115"/>
        </w:rPr>
        <w:t> </w:t>
      </w:r>
      <w:r>
        <w:rPr>
          <w:color w:val="291B25"/>
          <w:w w:val="115"/>
        </w:rPr>
        <w:t>consectetur, adipisci</w:t>
      </w:r>
      <w:r>
        <w:rPr>
          <w:color w:val="291B25"/>
          <w:w w:val="115"/>
        </w:rPr>
        <w:t> velit,</w:t>
      </w:r>
      <w:r>
        <w:rPr>
          <w:color w:val="291B25"/>
          <w:w w:val="115"/>
        </w:rPr>
        <w:t> sed</w:t>
      </w:r>
      <w:r>
        <w:rPr>
          <w:color w:val="291B25"/>
          <w:w w:val="115"/>
        </w:rPr>
        <w:t> quia</w:t>
      </w:r>
      <w:r>
        <w:rPr>
          <w:color w:val="291B25"/>
          <w:w w:val="115"/>
        </w:rPr>
        <w:t> non</w:t>
      </w:r>
      <w:r>
        <w:rPr>
          <w:color w:val="291B25"/>
          <w:w w:val="115"/>
        </w:rPr>
        <w:t> numquam</w:t>
      </w:r>
      <w:r>
        <w:rPr>
          <w:color w:val="291B25"/>
          <w:w w:val="115"/>
        </w:rPr>
        <w:t> eius</w:t>
      </w:r>
      <w:r>
        <w:rPr>
          <w:color w:val="291B25"/>
          <w:w w:val="115"/>
        </w:rPr>
        <w:t> modi</w:t>
      </w:r>
      <w:r>
        <w:rPr>
          <w:color w:val="291B25"/>
          <w:w w:val="115"/>
        </w:rPr>
        <w:t> tempora incidunt</w:t>
      </w:r>
      <w:r>
        <w:rPr>
          <w:color w:val="291B25"/>
          <w:w w:val="115"/>
        </w:rPr>
        <w:t> ut</w:t>
      </w:r>
      <w:r>
        <w:rPr>
          <w:color w:val="291B25"/>
          <w:w w:val="115"/>
        </w:rPr>
        <w:t> labore</w:t>
      </w:r>
      <w:r>
        <w:rPr>
          <w:color w:val="291B25"/>
          <w:w w:val="115"/>
        </w:rPr>
        <w:t> et</w:t>
      </w:r>
      <w:r>
        <w:rPr>
          <w:color w:val="291B25"/>
          <w:w w:val="115"/>
        </w:rPr>
        <w:t> dolore</w:t>
      </w:r>
      <w:r>
        <w:rPr>
          <w:color w:val="291B25"/>
          <w:w w:val="115"/>
        </w:rPr>
        <w:t> magnam</w:t>
      </w:r>
      <w:r>
        <w:rPr>
          <w:color w:val="291B25"/>
          <w:w w:val="115"/>
        </w:rPr>
        <w:t> aliquam</w:t>
      </w:r>
      <w:r>
        <w:rPr>
          <w:color w:val="291B25"/>
          <w:w w:val="115"/>
        </w:rPr>
        <w:t> quaerat voluptatem.</w:t>
      </w:r>
      <w:r>
        <w:rPr>
          <w:color w:val="291B25"/>
          <w:w w:val="115"/>
        </w:rPr>
        <w:t> Ut</w:t>
      </w:r>
      <w:r>
        <w:rPr>
          <w:color w:val="291B25"/>
          <w:w w:val="115"/>
        </w:rPr>
        <w:t> enim</w:t>
      </w:r>
      <w:r>
        <w:rPr>
          <w:color w:val="291B25"/>
          <w:w w:val="115"/>
        </w:rPr>
        <w:t> ad</w:t>
      </w:r>
      <w:r>
        <w:rPr>
          <w:color w:val="291B25"/>
          <w:w w:val="115"/>
        </w:rPr>
        <w:t> minima</w:t>
      </w:r>
      <w:r>
        <w:rPr>
          <w:color w:val="291B25"/>
          <w:w w:val="115"/>
        </w:rPr>
        <w:t> veniam,</w:t>
      </w:r>
      <w:r>
        <w:rPr>
          <w:color w:val="291B25"/>
          <w:w w:val="115"/>
        </w:rPr>
        <w:t> quis</w:t>
      </w:r>
      <w:r>
        <w:rPr>
          <w:color w:val="291B25"/>
          <w:w w:val="115"/>
        </w:rPr>
        <w:t> nostrum exercitationem ullam corporis suscipit laboriosam.</w:t>
      </w:r>
    </w:p>
    <w:p>
      <w:pPr>
        <w:pStyle w:val="BodyText"/>
        <w:spacing w:after="0" w:line="268" w:lineRule="auto"/>
        <w:jc w:val="both"/>
        <w:sectPr>
          <w:type w:val="continuous"/>
          <w:pgSz w:w="11910" w:h="16850"/>
          <w:pgMar w:top="0" w:bottom="0" w:left="283" w:right="0"/>
          <w:cols w:num="2" w:equalWidth="0">
            <w:col w:w="3326" w:space="1327"/>
            <w:col w:w="6974"/>
          </w:cols>
        </w:sectPr>
      </w:pPr>
    </w:p>
    <w:p>
      <w:pPr>
        <w:pStyle w:val="BodyText"/>
        <w:spacing w:before="2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12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642870" cy="1069657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2642870" cy="10696575"/>
                          <a:chExt cx="2642870" cy="1069657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2462225" y="175169"/>
                            <a:ext cx="180975" cy="2962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975" h="2962275">
                                <a:moveTo>
                                  <a:pt x="180505" y="2827477"/>
                                </a:moveTo>
                                <a:lnTo>
                                  <a:pt x="0" y="2693238"/>
                                </a:lnTo>
                                <a:lnTo>
                                  <a:pt x="0" y="2961703"/>
                                </a:lnTo>
                                <a:lnTo>
                                  <a:pt x="180505" y="2827477"/>
                                </a:lnTo>
                                <a:close/>
                              </a:path>
                              <a:path w="180975" h="2962275">
                                <a:moveTo>
                                  <a:pt x="180505" y="134226"/>
                                </a:moveTo>
                                <a:lnTo>
                                  <a:pt x="0" y="0"/>
                                </a:lnTo>
                                <a:lnTo>
                                  <a:pt x="0" y="268465"/>
                                </a:lnTo>
                                <a:lnTo>
                                  <a:pt x="180505" y="1342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F8C3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410039" y="4303547"/>
                            <a:ext cx="233045" cy="2324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3045" h="232410">
                                <a:moveTo>
                                  <a:pt x="0" y="0"/>
                                </a:moveTo>
                                <a:lnTo>
                                  <a:pt x="232618" y="0"/>
                                </a:lnTo>
                                <a:lnTo>
                                  <a:pt x="232618" y="2322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B6D1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2537460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37460" h="10696575">
                                <a:moveTo>
                                  <a:pt x="2537227" y="10696573"/>
                                </a:moveTo>
                                <a:lnTo>
                                  <a:pt x="0" y="10696573"/>
                                </a:lnTo>
                                <a:lnTo>
                                  <a:pt x="0" y="0"/>
                                </a:lnTo>
                                <a:lnTo>
                                  <a:pt x="2537227" y="0"/>
                                </a:lnTo>
                                <a:lnTo>
                                  <a:pt x="2537227" y="1069657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8771" y="7784906"/>
                            <a:ext cx="195489" cy="86693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756283" y="312963"/>
                            <a:ext cx="1886585" cy="2689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86585" h="2689860">
                                <a:moveTo>
                                  <a:pt x="1886433" y="0"/>
                                </a:moveTo>
                                <a:lnTo>
                                  <a:pt x="1886433" y="2689641"/>
                                </a:lnTo>
                                <a:lnTo>
                                  <a:pt x="0" y="1343021"/>
                                </a:lnTo>
                                <a:lnTo>
                                  <a:pt x="1881392" y="0"/>
                                </a:lnTo>
                                <a:lnTo>
                                  <a:pt x="18864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F8C3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0070" y="640359"/>
                            <a:ext cx="1886788" cy="18796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322886" y="619753"/>
                            <a:ext cx="1921510" cy="1917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21510" h="1917700">
                                <a:moveTo>
                                  <a:pt x="1055720" y="12700"/>
                                </a:moveTo>
                                <a:lnTo>
                                  <a:pt x="865437" y="12700"/>
                                </a:lnTo>
                                <a:lnTo>
                                  <a:pt x="912707" y="0"/>
                                </a:lnTo>
                                <a:lnTo>
                                  <a:pt x="1008448" y="0"/>
                                </a:lnTo>
                                <a:lnTo>
                                  <a:pt x="1055720" y="12700"/>
                                </a:lnTo>
                                <a:close/>
                              </a:path>
                              <a:path w="1921510" h="1917700">
                                <a:moveTo>
                                  <a:pt x="1148241" y="25400"/>
                                </a:moveTo>
                                <a:lnTo>
                                  <a:pt x="772916" y="25400"/>
                                </a:lnTo>
                                <a:lnTo>
                                  <a:pt x="818821" y="12700"/>
                                </a:lnTo>
                                <a:lnTo>
                                  <a:pt x="1102336" y="12700"/>
                                </a:lnTo>
                                <a:lnTo>
                                  <a:pt x="1148241" y="25400"/>
                                </a:lnTo>
                                <a:close/>
                              </a:path>
                              <a:path w="1921510" h="1917700">
                                <a:moveTo>
                                  <a:pt x="1102336" y="1917700"/>
                                </a:moveTo>
                                <a:lnTo>
                                  <a:pt x="818820" y="1917700"/>
                                </a:lnTo>
                                <a:lnTo>
                                  <a:pt x="683457" y="1879600"/>
                                </a:lnTo>
                                <a:lnTo>
                                  <a:pt x="597507" y="1854200"/>
                                </a:lnTo>
                                <a:lnTo>
                                  <a:pt x="555986" y="1828800"/>
                                </a:lnTo>
                                <a:lnTo>
                                  <a:pt x="515509" y="1816100"/>
                                </a:lnTo>
                                <a:lnTo>
                                  <a:pt x="476130" y="1790700"/>
                                </a:lnTo>
                                <a:lnTo>
                                  <a:pt x="437905" y="1765300"/>
                                </a:lnTo>
                                <a:lnTo>
                                  <a:pt x="400889" y="1739900"/>
                                </a:lnTo>
                                <a:lnTo>
                                  <a:pt x="365139" y="1714500"/>
                                </a:lnTo>
                                <a:lnTo>
                                  <a:pt x="330709" y="1689100"/>
                                </a:lnTo>
                                <a:lnTo>
                                  <a:pt x="297656" y="1663700"/>
                                </a:lnTo>
                                <a:lnTo>
                                  <a:pt x="266033" y="1625600"/>
                                </a:lnTo>
                                <a:lnTo>
                                  <a:pt x="235898" y="1587500"/>
                                </a:lnTo>
                                <a:lnTo>
                                  <a:pt x="207305" y="1562100"/>
                                </a:lnTo>
                                <a:lnTo>
                                  <a:pt x="180309" y="1524000"/>
                                </a:lnTo>
                                <a:lnTo>
                                  <a:pt x="154967" y="1485900"/>
                                </a:lnTo>
                                <a:lnTo>
                                  <a:pt x="131334" y="1447800"/>
                                </a:lnTo>
                                <a:lnTo>
                                  <a:pt x="109464" y="1409700"/>
                                </a:lnTo>
                                <a:lnTo>
                                  <a:pt x="89415" y="1371600"/>
                                </a:lnTo>
                                <a:lnTo>
                                  <a:pt x="71240" y="1320800"/>
                                </a:lnTo>
                                <a:lnTo>
                                  <a:pt x="54996" y="1282700"/>
                                </a:lnTo>
                                <a:lnTo>
                                  <a:pt x="40738" y="1244600"/>
                                </a:lnTo>
                                <a:lnTo>
                                  <a:pt x="28521" y="1193800"/>
                                </a:lnTo>
                                <a:lnTo>
                                  <a:pt x="18401" y="1155700"/>
                                </a:lnTo>
                                <a:lnTo>
                                  <a:pt x="10434" y="1104900"/>
                                </a:lnTo>
                                <a:lnTo>
                                  <a:pt x="4674" y="1054100"/>
                                </a:lnTo>
                                <a:lnTo>
                                  <a:pt x="1177" y="1016000"/>
                                </a:lnTo>
                                <a:lnTo>
                                  <a:pt x="0" y="965200"/>
                                </a:lnTo>
                                <a:lnTo>
                                  <a:pt x="1177" y="914400"/>
                                </a:lnTo>
                                <a:lnTo>
                                  <a:pt x="4674" y="863600"/>
                                </a:lnTo>
                                <a:lnTo>
                                  <a:pt x="10434" y="825500"/>
                                </a:lnTo>
                                <a:lnTo>
                                  <a:pt x="18401" y="774700"/>
                                </a:lnTo>
                                <a:lnTo>
                                  <a:pt x="28521" y="736600"/>
                                </a:lnTo>
                                <a:lnTo>
                                  <a:pt x="40738" y="685800"/>
                                </a:lnTo>
                                <a:lnTo>
                                  <a:pt x="54996" y="647700"/>
                                </a:lnTo>
                                <a:lnTo>
                                  <a:pt x="71241" y="596900"/>
                                </a:lnTo>
                                <a:lnTo>
                                  <a:pt x="89415" y="558800"/>
                                </a:lnTo>
                                <a:lnTo>
                                  <a:pt x="109465" y="520700"/>
                                </a:lnTo>
                                <a:lnTo>
                                  <a:pt x="131335" y="482600"/>
                                </a:lnTo>
                                <a:lnTo>
                                  <a:pt x="154968" y="444500"/>
                                </a:lnTo>
                                <a:lnTo>
                                  <a:pt x="180310" y="406400"/>
                                </a:lnTo>
                                <a:lnTo>
                                  <a:pt x="207306" y="368300"/>
                                </a:lnTo>
                                <a:lnTo>
                                  <a:pt x="235899" y="330200"/>
                                </a:lnTo>
                                <a:lnTo>
                                  <a:pt x="266035" y="304800"/>
                                </a:lnTo>
                                <a:lnTo>
                                  <a:pt x="297657" y="266700"/>
                                </a:lnTo>
                                <a:lnTo>
                                  <a:pt x="330711" y="241300"/>
                                </a:lnTo>
                                <a:lnTo>
                                  <a:pt x="365141" y="215900"/>
                                </a:lnTo>
                                <a:lnTo>
                                  <a:pt x="400891" y="177800"/>
                                </a:lnTo>
                                <a:lnTo>
                                  <a:pt x="437906" y="152400"/>
                                </a:lnTo>
                                <a:lnTo>
                                  <a:pt x="476131" y="139700"/>
                                </a:lnTo>
                                <a:lnTo>
                                  <a:pt x="515510" y="114300"/>
                                </a:lnTo>
                                <a:lnTo>
                                  <a:pt x="555988" y="88900"/>
                                </a:lnTo>
                                <a:lnTo>
                                  <a:pt x="640018" y="63500"/>
                                </a:lnTo>
                                <a:lnTo>
                                  <a:pt x="683459" y="38100"/>
                                </a:lnTo>
                                <a:lnTo>
                                  <a:pt x="727777" y="25400"/>
                                </a:lnTo>
                                <a:lnTo>
                                  <a:pt x="1193381" y="25400"/>
                                </a:lnTo>
                                <a:lnTo>
                                  <a:pt x="1237699" y="38100"/>
                                </a:lnTo>
                                <a:lnTo>
                                  <a:pt x="866080" y="38100"/>
                                </a:lnTo>
                                <a:lnTo>
                                  <a:pt x="819814" y="50800"/>
                                </a:lnTo>
                                <a:lnTo>
                                  <a:pt x="774281" y="50800"/>
                                </a:lnTo>
                                <a:lnTo>
                                  <a:pt x="642669" y="88900"/>
                                </a:lnTo>
                                <a:lnTo>
                                  <a:pt x="600655" y="114300"/>
                                </a:lnTo>
                                <a:lnTo>
                                  <a:pt x="559668" y="127000"/>
                                </a:lnTo>
                                <a:lnTo>
                                  <a:pt x="519766" y="152400"/>
                                </a:lnTo>
                                <a:lnTo>
                                  <a:pt x="481007" y="177800"/>
                                </a:lnTo>
                                <a:lnTo>
                                  <a:pt x="443451" y="190500"/>
                                </a:lnTo>
                                <a:lnTo>
                                  <a:pt x="407155" y="215900"/>
                                </a:lnTo>
                                <a:lnTo>
                                  <a:pt x="372178" y="254000"/>
                                </a:lnTo>
                                <a:lnTo>
                                  <a:pt x="338580" y="279400"/>
                                </a:lnTo>
                                <a:lnTo>
                                  <a:pt x="306418" y="304800"/>
                                </a:lnTo>
                                <a:lnTo>
                                  <a:pt x="275751" y="342900"/>
                                </a:lnTo>
                                <a:lnTo>
                                  <a:pt x="246639" y="381000"/>
                                </a:lnTo>
                                <a:lnTo>
                                  <a:pt x="219138" y="406400"/>
                                </a:lnTo>
                                <a:lnTo>
                                  <a:pt x="193308" y="444500"/>
                                </a:lnTo>
                                <a:lnTo>
                                  <a:pt x="169208" y="482600"/>
                                </a:lnTo>
                                <a:lnTo>
                                  <a:pt x="146897" y="520700"/>
                                </a:lnTo>
                                <a:lnTo>
                                  <a:pt x="126432" y="558800"/>
                                </a:lnTo>
                                <a:lnTo>
                                  <a:pt x="107872" y="609600"/>
                                </a:lnTo>
                                <a:lnTo>
                                  <a:pt x="91276" y="647700"/>
                                </a:lnTo>
                                <a:lnTo>
                                  <a:pt x="76704" y="685800"/>
                                </a:lnTo>
                                <a:lnTo>
                                  <a:pt x="64212" y="736600"/>
                                </a:lnTo>
                                <a:lnTo>
                                  <a:pt x="53860" y="774700"/>
                                </a:lnTo>
                                <a:lnTo>
                                  <a:pt x="45706" y="825500"/>
                                </a:lnTo>
                                <a:lnTo>
                                  <a:pt x="39810" y="863600"/>
                                </a:lnTo>
                                <a:lnTo>
                                  <a:pt x="36229" y="914400"/>
                                </a:lnTo>
                                <a:lnTo>
                                  <a:pt x="35022" y="965200"/>
                                </a:lnTo>
                                <a:lnTo>
                                  <a:pt x="36229" y="1016000"/>
                                </a:lnTo>
                                <a:lnTo>
                                  <a:pt x="39810" y="1054100"/>
                                </a:lnTo>
                                <a:lnTo>
                                  <a:pt x="45706" y="1104900"/>
                                </a:lnTo>
                                <a:lnTo>
                                  <a:pt x="53860" y="1155700"/>
                                </a:lnTo>
                                <a:lnTo>
                                  <a:pt x="64212" y="1193800"/>
                                </a:lnTo>
                                <a:lnTo>
                                  <a:pt x="76704" y="1244600"/>
                                </a:lnTo>
                                <a:lnTo>
                                  <a:pt x="91276" y="1282700"/>
                                </a:lnTo>
                                <a:lnTo>
                                  <a:pt x="107872" y="1320800"/>
                                </a:lnTo>
                                <a:lnTo>
                                  <a:pt x="126432" y="1358900"/>
                                </a:lnTo>
                                <a:lnTo>
                                  <a:pt x="146897" y="1409700"/>
                                </a:lnTo>
                                <a:lnTo>
                                  <a:pt x="169208" y="1447800"/>
                                </a:lnTo>
                                <a:lnTo>
                                  <a:pt x="193308" y="1485900"/>
                                </a:lnTo>
                                <a:lnTo>
                                  <a:pt x="219138" y="1511300"/>
                                </a:lnTo>
                                <a:lnTo>
                                  <a:pt x="246639" y="1549400"/>
                                </a:lnTo>
                                <a:lnTo>
                                  <a:pt x="275751" y="1587500"/>
                                </a:lnTo>
                                <a:lnTo>
                                  <a:pt x="306418" y="1612900"/>
                                </a:lnTo>
                                <a:lnTo>
                                  <a:pt x="338580" y="1651000"/>
                                </a:lnTo>
                                <a:lnTo>
                                  <a:pt x="372178" y="1676400"/>
                                </a:lnTo>
                                <a:lnTo>
                                  <a:pt x="407155" y="1701800"/>
                                </a:lnTo>
                                <a:lnTo>
                                  <a:pt x="443451" y="1727200"/>
                                </a:lnTo>
                                <a:lnTo>
                                  <a:pt x="481007" y="1752600"/>
                                </a:lnTo>
                                <a:lnTo>
                                  <a:pt x="519766" y="1778000"/>
                                </a:lnTo>
                                <a:lnTo>
                                  <a:pt x="559668" y="1803400"/>
                                </a:lnTo>
                                <a:lnTo>
                                  <a:pt x="600655" y="1816100"/>
                                </a:lnTo>
                                <a:lnTo>
                                  <a:pt x="685650" y="1841500"/>
                                </a:lnTo>
                                <a:lnTo>
                                  <a:pt x="819814" y="1879600"/>
                                </a:lnTo>
                                <a:lnTo>
                                  <a:pt x="866080" y="1879600"/>
                                </a:lnTo>
                                <a:lnTo>
                                  <a:pt x="913021" y="1892300"/>
                                </a:lnTo>
                                <a:lnTo>
                                  <a:pt x="1193381" y="1892300"/>
                                </a:lnTo>
                                <a:lnTo>
                                  <a:pt x="1102336" y="1917700"/>
                                </a:lnTo>
                                <a:close/>
                              </a:path>
                              <a:path w="1921510" h="1917700">
                                <a:moveTo>
                                  <a:pt x="1193381" y="1892300"/>
                                </a:moveTo>
                                <a:lnTo>
                                  <a:pt x="1008134" y="1892300"/>
                                </a:lnTo>
                                <a:lnTo>
                                  <a:pt x="1055075" y="1879600"/>
                                </a:lnTo>
                                <a:lnTo>
                                  <a:pt x="1101341" y="1879600"/>
                                </a:lnTo>
                                <a:lnTo>
                                  <a:pt x="1235505" y="1841500"/>
                                </a:lnTo>
                                <a:lnTo>
                                  <a:pt x="1320500" y="1816100"/>
                                </a:lnTo>
                                <a:lnTo>
                                  <a:pt x="1361487" y="1803400"/>
                                </a:lnTo>
                                <a:lnTo>
                                  <a:pt x="1401389" y="1778000"/>
                                </a:lnTo>
                                <a:lnTo>
                                  <a:pt x="1440148" y="1752600"/>
                                </a:lnTo>
                                <a:lnTo>
                                  <a:pt x="1477705" y="1727200"/>
                                </a:lnTo>
                                <a:lnTo>
                                  <a:pt x="1514001" y="1701800"/>
                                </a:lnTo>
                                <a:lnTo>
                                  <a:pt x="1548978" y="1676400"/>
                                </a:lnTo>
                                <a:lnTo>
                                  <a:pt x="1582577" y="1651000"/>
                                </a:lnTo>
                                <a:lnTo>
                                  <a:pt x="1614739" y="1612900"/>
                                </a:lnTo>
                                <a:lnTo>
                                  <a:pt x="1645406" y="1587500"/>
                                </a:lnTo>
                                <a:lnTo>
                                  <a:pt x="1674520" y="1549400"/>
                                </a:lnTo>
                                <a:lnTo>
                                  <a:pt x="1702021" y="1511300"/>
                                </a:lnTo>
                                <a:lnTo>
                                  <a:pt x="1727851" y="1485900"/>
                                </a:lnTo>
                                <a:lnTo>
                                  <a:pt x="1751951" y="1447800"/>
                                </a:lnTo>
                                <a:lnTo>
                                  <a:pt x="1774263" y="1409700"/>
                                </a:lnTo>
                                <a:lnTo>
                                  <a:pt x="1794729" y="1358900"/>
                                </a:lnTo>
                                <a:lnTo>
                                  <a:pt x="1813289" y="1320800"/>
                                </a:lnTo>
                                <a:lnTo>
                                  <a:pt x="1829885" y="1282700"/>
                                </a:lnTo>
                                <a:lnTo>
                                  <a:pt x="1844458" y="1244600"/>
                                </a:lnTo>
                                <a:lnTo>
                                  <a:pt x="1856950" y="1193800"/>
                                </a:lnTo>
                                <a:lnTo>
                                  <a:pt x="1867302" y="1155700"/>
                                </a:lnTo>
                                <a:lnTo>
                                  <a:pt x="1875456" y="1104900"/>
                                </a:lnTo>
                                <a:lnTo>
                                  <a:pt x="1881353" y="1054100"/>
                                </a:lnTo>
                                <a:lnTo>
                                  <a:pt x="1884934" y="1016000"/>
                                </a:lnTo>
                                <a:lnTo>
                                  <a:pt x="1886140" y="965200"/>
                                </a:lnTo>
                                <a:lnTo>
                                  <a:pt x="1884934" y="914400"/>
                                </a:lnTo>
                                <a:lnTo>
                                  <a:pt x="1881353" y="863600"/>
                                </a:lnTo>
                                <a:lnTo>
                                  <a:pt x="1875456" y="825500"/>
                                </a:lnTo>
                                <a:lnTo>
                                  <a:pt x="1867302" y="774700"/>
                                </a:lnTo>
                                <a:lnTo>
                                  <a:pt x="1856950" y="736600"/>
                                </a:lnTo>
                                <a:lnTo>
                                  <a:pt x="1844458" y="685800"/>
                                </a:lnTo>
                                <a:lnTo>
                                  <a:pt x="1829885" y="647700"/>
                                </a:lnTo>
                                <a:lnTo>
                                  <a:pt x="1813289" y="609600"/>
                                </a:lnTo>
                                <a:lnTo>
                                  <a:pt x="1794729" y="558800"/>
                                </a:lnTo>
                                <a:lnTo>
                                  <a:pt x="1774263" y="520700"/>
                                </a:lnTo>
                                <a:lnTo>
                                  <a:pt x="1751951" y="482600"/>
                                </a:lnTo>
                                <a:lnTo>
                                  <a:pt x="1727851" y="444500"/>
                                </a:lnTo>
                                <a:lnTo>
                                  <a:pt x="1702021" y="406400"/>
                                </a:lnTo>
                                <a:lnTo>
                                  <a:pt x="1674520" y="381000"/>
                                </a:lnTo>
                                <a:lnTo>
                                  <a:pt x="1645406" y="342900"/>
                                </a:lnTo>
                                <a:lnTo>
                                  <a:pt x="1614739" y="304800"/>
                                </a:lnTo>
                                <a:lnTo>
                                  <a:pt x="1582577" y="279400"/>
                                </a:lnTo>
                                <a:lnTo>
                                  <a:pt x="1548978" y="254000"/>
                                </a:lnTo>
                                <a:lnTo>
                                  <a:pt x="1514001" y="215900"/>
                                </a:lnTo>
                                <a:lnTo>
                                  <a:pt x="1477705" y="190500"/>
                                </a:lnTo>
                                <a:lnTo>
                                  <a:pt x="1440148" y="177800"/>
                                </a:lnTo>
                                <a:lnTo>
                                  <a:pt x="1401389" y="152400"/>
                                </a:lnTo>
                                <a:lnTo>
                                  <a:pt x="1361487" y="127000"/>
                                </a:lnTo>
                                <a:lnTo>
                                  <a:pt x="1320500" y="114300"/>
                                </a:lnTo>
                                <a:lnTo>
                                  <a:pt x="1278486" y="88900"/>
                                </a:lnTo>
                                <a:lnTo>
                                  <a:pt x="1146873" y="50800"/>
                                </a:lnTo>
                                <a:lnTo>
                                  <a:pt x="1101341" y="50800"/>
                                </a:lnTo>
                                <a:lnTo>
                                  <a:pt x="1055075" y="38100"/>
                                </a:lnTo>
                                <a:lnTo>
                                  <a:pt x="1237699" y="38100"/>
                                </a:lnTo>
                                <a:lnTo>
                                  <a:pt x="1281140" y="63500"/>
                                </a:lnTo>
                                <a:lnTo>
                                  <a:pt x="1365170" y="88900"/>
                                </a:lnTo>
                                <a:lnTo>
                                  <a:pt x="1405648" y="114300"/>
                                </a:lnTo>
                                <a:lnTo>
                                  <a:pt x="1445027" y="139700"/>
                                </a:lnTo>
                                <a:lnTo>
                                  <a:pt x="1483252" y="152400"/>
                                </a:lnTo>
                                <a:lnTo>
                                  <a:pt x="1520267" y="177800"/>
                                </a:lnTo>
                                <a:lnTo>
                                  <a:pt x="1556017" y="215900"/>
                                </a:lnTo>
                                <a:lnTo>
                                  <a:pt x="1590447" y="241300"/>
                                </a:lnTo>
                                <a:lnTo>
                                  <a:pt x="1623501" y="266700"/>
                                </a:lnTo>
                                <a:lnTo>
                                  <a:pt x="1655123" y="304800"/>
                                </a:lnTo>
                                <a:lnTo>
                                  <a:pt x="1685258" y="330200"/>
                                </a:lnTo>
                                <a:lnTo>
                                  <a:pt x="1713852" y="368300"/>
                                </a:lnTo>
                                <a:lnTo>
                                  <a:pt x="1740847" y="406400"/>
                                </a:lnTo>
                                <a:lnTo>
                                  <a:pt x="1766189" y="444500"/>
                                </a:lnTo>
                                <a:lnTo>
                                  <a:pt x="1789822" y="482600"/>
                                </a:lnTo>
                                <a:lnTo>
                                  <a:pt x="1811691" y="520700"/>
                                </a:lnTo>
                                <a:lnTo>
                                  <a:pt x="1831741" y="558800"/>
                                </a:lnTo>
                                <a:lnTo>
                                  <a:pt x="1849915" y="596900"/>
                                </a:lnTo>
                                <a:lnTo>
                                  <a:pt x="1866159" y="647700"/>
                                </a:lnTo>
                                <a:lnTo>
                                  <a:pt x="1880418" y="685800"/>
                                </a:lnTo>
                                <a:lnTo>
                                  <a:pt x="1892634" y="736600"/>
                                </a:lnTo>
                                <a:lnTo>
                                  <a:pt x="1902754" y="774700"/>
                                </a:lnTo>
                                <a:lnTo>
                                  <a:pt x="1910721" y="825500"/>
                                </a:lnTo>
                                <a:lnTo>
                                  <a:pt x="1916481" y="863600"/>
                                </a:lnTo>
                                <a:lnTo>
                                  <a:pt x="1919978" y="914400"/>
                                </a:lnTo>
                                <a:lnTo>
                                  <a:pt x="1921155" y="965200"/>
                                </a:lnTo>
                                <a:lnTo>
                                  <a:pt x="1919978" y="1016000"/>
                                </a:lnTo>
                                <a:lnTo>
                                  <a:pt x="1916481" y="1054100"/>
                                </a:lnTo>
                                <a:lnTo>
                                  <a:pt x="1910721" y="1104900"/>
                                </a:lnTo>
                                <a:lnTo>
                                  <a:pt x="1902754" y="1155700"/>
                                </a:lnTo>
                                <a:lnTo>
                                  <a:pt x="1892634" y="1193800"/>
                                </a:lnTo>
                                <a:lnTo>
                                  <a:pt x="1880418" y="1244600"/>
                                </a:lnTo>
                                <a:lnTo>
                                  <a:pt x="1866159" y="1282700"/>
                                </a:lnTo>
                                <a:lnTo>
                                  <a:pt x="1849915" y="1320800"/>
                                </a:lnTo>
                                <a:lnTo>
                                  <a:pt x="1831741" y="1371600"/>
                                </a:lnTo>
                                <a:lnTo>
                                  <a:pt x="1811691" y="1409700"/>
                                </a:lnTo>
                                <a:lnTo>
                                  <a:pt x="1789822" y="1447800"/>
                                </a:lnTo>
                                <a:lnTo>
                                  <a:pt x="1766189" y="1485900"/>
                                </a:lnTo>
                                <a:lnTo>
                                  <a:pt x="1740847" y="1524000"/>
                                </a:lnTo>
                                <a:lnTo>
                                  <a:pt x="1713852" y="1562100"/>
                                </a:lnTo>
                                <a:lnTo>
                                  <a:pt x="1685258" y="1587500"/>
                                </a:lnTo>
                                <a:lnTo>
                                  <a:pt x="1655123" y="1625600"/>
                                </a:lnTo>
                                <a:lnTo>
                                  <a:pt x="1623501" y="1663700"/>
                                </a:lnTo>
                                <a:lnTo>
                                  <a:pt x="1590447" y="1689100"/>
                                </a:lnTo>
                                <a:lnTo>
                                  <a:pt x="1556017" y="1714500"/>
                                </a:lnTo>
                                <a:lnTo>
                                  <a:pt x="1520267" y="1739900"/>
                                </a:lnTo>
                                <a:lnTo>
                                  <a:pt x="1483252" y="1765300"/>
                                </a:lnTo>
                                <a:lnTo>
                                  <a:pt x="1445027" y="1790700"/>
                                </a:lnTo>
                                <a:lnTo>
                                  <a:pt x="1405648" y="1816100"/>
                                </a:lnTo>
                                <a:lnTo>
                                  <a:pt x="1365170" y="1828800"/>
                                </a:lnTo>
                                <a:lnTo>
                                  <a:pt x="1323649" y="1854200"/>
                                </a:lnTo>
                                <a:lnTo>
                                  <a:pt x="1193381" y="18923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00789" y="4860273"/>
                            <a:ext cx="4559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5930" h="0">
                                <a:moveTo>
                                  <a:pt x="0" y="0"/>
                                </a:moveTo>
                                <a:lnTo>
                                  <a:pt x="455495" y="0"/>
                                </a:lnTo>
                              </a:path>
                            </a:pathLst>
                          </a:custGeom>
                          <a:ln w="28585">
                            <a:solidFill>
                              <a:srgbClr val="ECB36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98771" y="7608561"/>
                            <a:ext cx="4559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5930" h="0">
                                <a:moveTo>
                                  <a:pt x="0" y="0"/>
                                </a:moveTo>
                                <a:lnTo>
                                  <a:pt x="455495" y="0"/>
                                </a:lnTo>
                              </a:path>
                            </a:pathLst>
                          </a:custGeom>
                          <a:ln w="28585">
                            <a:solidFill>
                              <a:srgbClr val="ECB36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300789" y="9274331"/>
                            <a:ext cx="4559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5930" h="0">
                                <a:moveTo>
                                  <a:pt x="0" y="0"/>
                                </a:moveTo>
                                <a:lnTo>
                                  <a:pt x="455495" y="0"/>
                                </a:lnTo>
                              </a:path>
                            </a:pathLst>
                          </a:custGeom>
                          <a:ln w="28585">
                            <a:solidFill>
                              <a:srgbClr val="ECB36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410510" y="3664110"/>
                            <a:ext cx="232410" cy="2330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233045">
                                <a:moveTo>
                                  <a:pt x="232245" y="0"/>
                                </a:moveTo>
                                <a:lnTo>
                                  <a:pt x="232245" y="232617"/>
                                </a:lnTo>
                                <a:lnTo>
                                  <a:pt x="0" y="232617"/>
                                </a:lnTo>
                                <a:lnTo>
                                  <a:pt x="2322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B6D1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374992" y="9504615"/>
                            <a:ext cx="38735" cy="3816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381635">
                                <a:moveTo>
                                  <a:pt x="38112" y="359549"/>
                                </a:moveTo>
                                <a:lnTo>
                                  <a:pt x="21590" y="343027"/>
                                </a:lnTo>
                                <a:lnTo>
                                  <a:pt x="16535" y="343027"/>
                                </a:lnTo>
                                <a:lnTo>
                                  <a:pt x="0" y="359549"/>
                                </a:lnTo>
                                <a:lnTo>
                                  <a:pt x="0" y="364604"/>
                                </a:lnTo>
                                <a:lnTo>
                                  <a:pt x="16535" y="381139"/>
                                </a:lnTo>
                                <a:lnTo>
                                  <a:pt x="21590" y="381139"/>
                                </a:lnTo>
                                <a:lnTo>
                                  <a:pt x="38112" y="364604"/>
                                </a:lnTo>
                                <a:lnTo>
                                  <a:pt x="38112" y="362077"/>
                                </a:lnTo>
                                <a:lnTo>
                                  <a:pt x="38112" y="359549"/>
                                </a:lnTo>
                                <a:close/>
                              </a:path>
                              <a:path w="38735" h="381635">
                                <a:moveTo>
                                  <a:pt x="38112" y="188036"/>
                                </a:moveTo>
                                <a:lnTo>
                                  <a:pt x="21590" y="171513"/>
                                </a:lnTo>
                                <a:lnTo>
                                  <a:pt x="16535" y="171513"/>
                                </a:lnTo>
                                <a:lnTo>
                                  <a:pt x="0" y="188036"/>
                                </a:lnTo>
                                <a:lnTo>
                                  <a:pt x="0" y="193090"/>
                                </a:lnTo>
                                <a:lnTo>
                                  <a:pt x="16535" y="209626"/>
                                </a:lnTo>
                                <a:lnTo>
                                  <a:pt x="21590" y="209626"/>
                                </a:lnTo>
                                <a:lnTo>
                                  <a:pt x="38112" y="193090"/>
                                </a:lnTo>
                                <a:lnTo>
                                  <a:pt x="38112" y="190563"/>
                                </a:lnTo>
                                <a:lnTo>
                                  <a:pt x="38112" y="188036"/>
                                </a:lnTo>
                                <a:close/>
                              </a:path>
                              <a:path w="38735" h="381635">
                                <a:moveTo>
                                  <a:pt x="38112" y="16522"/>
                                </a:moveTo>
                                <a:lnTo>
                                  <a:pt x="21590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22"/>
                                </a:lnTo>
                                <a:lnTo>
                                  <a:pt x="0" y="21577"/>
                                </a:lnTo>
                                <a:lnTo>
                                  <a:pt x="16535" y="38112"/>
                                </a:lnTo>
                                <a:lnTo>
                                  <a:pt x="21590" y="38112"/>
                                </a:lnTo>
                                <a:lnTo>
                                  <a:pt x="38112" y="21577"/>
                                </a:lnTo>
                                <a:lnTo>
                                  <a:pt x="38112" y="19050"/>
                                </a:lnTo>
                                <a:lnTo>
                                  <a:pt x="38112" y="16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46pt;width:208.1pt;height:842.25pt;mso-position-horizontal-relative:page;mso-position-vertical-relative:page;z-index:-15795200" id="docshapegroup6" coordorigin="0,0" coordsize="4162,16845">
                <v:shape style="position:absolute;left:3877;top:275;width:285;height:4665" id="docshape7" coordorigin="3878,276" coordsize="285,4665" path="m4162,4729l3878,4517,3878,4940,4162,4729xm4162,487l3878,276,3878,699,4162,487xe" filled="true" fillcolor="#cf8c33" stroked="false">
                  <v:path arrowok="t"/>
                  <v:fill type="solid"/>
                </v:shape>
                <v:shape style="position:absolute;left:3795;top:6777;width:367;height:366" id="docshape8" coordorigin="3795,6777" coordsize="367,366" path="m3795,6777l4162,6777,4162,7143,3795,6777xe" filled="true" fillcolor="#ab6d18" stroked="false">
                  <v:path arrowok="t"/>
                  <v:fill type="solid"/>
                </v:shape>
                <v:rect style="position:absolute;left:0;top:0;width:3996;height:16845" id="docshape9" filled="true" fillcolor="#000000" stroked="false">
                  <v:fill type="solid"/>
                </v:rect>
                <v:shape style="position:absolute;left:470;top:12259;width:308;height:1366" type="#_x0000_t75" id="docshape10" stroked="false">
                  <v:imagedata r:id="rId8" o:title=""/>
                </v:shape>
                <v:shape style="position:absolute;left:1191;top:492;width:2971;height:4236" id="docshape11" coordorigin="1191,493" coordsize="2971,4236" path="m4162,493l4162,4729,1191,2608,4154,493,4162,493xe" filled="true" fillcolor="#cf8c33" stroked="false">
                  <v:path arrowok="t"/>
                  <v:fill type="solid"/>
                </v:shape>
                <v:shape style="position:absolute;left:535;top:1008;width:2972;height:2960" type="#_x0000_t75" id="docshape12" stroked="false">
                  <v:imagedata r:id="rId9" o:title=""/>
                </v:shape>
                <v:shape style="position:absolute;left:508;top:976;width:3026;height:3020" id="docshape13" coordorigin="508,976" coordsize="3026,3020" path="m2171,996l1871,996,1946,976,2097,976,2171,996xm2317,1016l1726,1016,1798,996,2244,996,2317,1016xm2244,3996l1798,3996,1585,3936,1449,3896,1384,3856,1320,3836,1258,3796,1198,3756,1140,3716,1084,3676,1029,3636,977,3596,927,3536,880,3476,835,3436,792,3376,753,3316,715,3256,681,3196,649,3136,621,3056,595,2996,573,2936,553,2856,537,2796,525,2716,516,2636,510,2576,508,2496,510,2416,516,2336,525,2276,537,2196,553,2136,573,2056,595,1996,621,1916,649,1856,681,1796,715,1736,753,1676,792,1616,835,1556,880,1496,927,1456,977,1396,1029,1356,1084,1316,1140,1256,1198,1216,1258,1196,1320,1156,1384,1116,1516,1076,1585,1036,1655,1016,2388,1016,2458,1036,1872,1036,1800,1056,1728,1056,1521,1116,1454,1156,1390,1176,1327,1216,1266,1256,1207,1276,1150,1316,1095,1376,1042,1416,991,1456,943,1516,897,1576,854,1616,813,1676,775,1736,740,1796,708,1856,678,1936,652,1996,629,2056,610,2136,593,2196,580,2276,571,2336,566,2416,564,2496,566,2576,571,2636,580,2716,593,2796,610,2856,629,2936,652,2996,678,3056,708,3116,740,3196,775,3256,813,3316,854,3356,897,3416,943,3476,991,3516,1042,3576,1095,3616,1150,3656,1207,3696,1266,3736,1327,3776,1390,3816,1454,3836,1588,3876,1800,3936,1872,3936,1946,3956,2388,3956,2244,3996xm2388,3956l2096,3956,2170,3936,2243,3936,2454,3876,2588,3836,2653,3816,2715,3776,2776,3736,2836,3696,2893,3656,2948,3616,3001,3576,3051,3516,3100,3476,3146,3416,3189,3356,3230,3316,3267,3256,3303,3196,3335,3116,3364,3056,3390,2996,3413,2936,3433,2856,3449,2796,3462,2716,3471,2636,3477,2576,3479,2496,3477,2416,3471,2336,3462,2276,3449,2196,3433,2136,3413,2056,3390,1996,3364,1936,3335,1856,3303,1796,3267,1736,3230,1676,3189,1616,3146,1576,3100,1516,3051,1456,3001,1416,2948,1376,2893,1316,2836,1276,2776,1256,2715,1216,2653,1176,2588,1156,2522,1116,2315,1056,2243,1056,2170,1036,2458,1036,2526,1076,2658,1116,2722,1156,2784,1196,2844,1216,2903,1256,2959,1316,3013,1356,3065,1396,3115,1456,3162,1496,3207,1556,3250,1616,3290,1676,3327,1736,3362,1796,3393,1856,3422,1916,3447,1996,3470,2056,3489,2136,3505,2196,3517,2276,3527,2336,3532,2416,3534,2496,3532,2576,3527,2636,3517,2716,3505,2796,3489,2856,3470,2936,3447,2996,3422,3056,3393,3136,3362,3196,3327,3256,3290,3316,3250,3376,3207,3436,3162,3476,3115,3536,3065,3596,3013,3636,2959,3676,2903,3716,2844,3756,2784,3796,2722,3836,2658,3856,2593,3896,2388,3956xe" filled="true" fillcolor="#ffffff" stroked="false">
                  <v:path arrowok="t"/>
                  <v:fill type="solid"/>
                </v:shape>
                <v:line style="position:absolute" from="474,7654" to="1191,7654" stroked="true" strokeweight="2.250848pt" strokecolor="#ecb365">
                  <v:stroke dashstyle="solid"/>
                </v:line>
                <v:line style="position:absolute" from="471,11982" to="1188,11982" stroked="true" strokeweight="2.250848pt" strokecolor="#ecb365">
                  <v:stroke dashstyle="solid"/>
                </v:line>
                <v:line style="position:absolute" from="474,14605" to="1191,14605" stroked="true" strokeweight="2.250848pt" strokecolor="#ecb365">
                  <v:stroke dashstyle="solid"/>
                </v:line>
                <v:shape style="position:absolute;left:3796;top:5770;width:366;height:367" id="docshape14" coordorigin="3796,5770" coordsize="366,367" path="m4162,5770l4162,6137,3796,6137,4162,5770xe" filled="true" fillcolor="#ab6d18" stroked="false">
                  <v:path arrowok="t"/>
                  <v:fill type="solid"/>
                </v:shape>
                <v:shape style="position:absolute;left:590;top:14967;width:61;height:601" id="docshape15" coordorigin="591,14968" coordsize="61,601" path="m651,15534l650,15530,647,15523,645,15520,639,15514,636,15512,628,15509,625,15508,617,15508,613,15509,605,15512,602,15514,597,15520,594,15523,591,15530,591,15534,591,15542,591,15546,594,15553,597,15557,602,15562,605,15564,613,15567,617,15568,625,15568,628,15567,636,15564,639,15562,645,15557,647,15553,650,15546,651,15542,651,15538,651,15534xm651,15264l650,15260,647,15253,645,15250,639,15244,636,15242,628,15239,625,15238,617,15238,613,15239,605,15242,602,15244,597,15250,594,15253,591,15260,591,15264,591,15272,591,15276,594,15283,597,15286,602,15292,605,15294,613,15297,617,15298,625,15298,628,15297,636,15294,639,15292,645,15286,647,15283,650,15276,651,15272,651,15268,651,15264xm651,14994l650,14990,647,14983,645,14979,639,14974,636,14972,628,14969,625,14968,617,14968,613,14969,605,14972,602,14974,597,14979,594,14983,591,14990,591,14994,591,15002,591,15006,594,15013,597,15016,602,15022,605,15024,613,15027,617,15028,625,15028,628,15027,636,15024,639,15022,645,15016,647,15013,650,15006,651,15002,651,14998,651,14994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68" w:lineRule="auto"/>
        <w:ind w:left="527" w:right="8706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3014129</wp:posOffset>
                </wp:positionH>
                <wp:positionV relativeFrom="paragraph">
                  <wp:posOffset>-4764132</wp:posOffset>
                </wp:positionV>
                <wp:extent cx="76835" cy="5025390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76835" cy="5025390"/>
                          <a:chExt cx="76835" cy="5025390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38155" y="71464"/>
                            <a:ext cx="1270" cy="16929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692910">
                                <a:moveTo>
                                  <a:pt x="0" y="0"/>
                                </a:moveTo>
                                <a:lnTo>
                                  <a:pt x="0" y="1692839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291B2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" y="0"/>
                            <a:ext cx="76228" cy="762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" name="Graphic 24"/>
                        <wps:cNvSpPr/>
                        <wps:spPr>
                          <a:xfrm>
                            <a:off x="38155" y="1780953"/>
                            <a:ext cx="1270" cy="16929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692910">
                                <a:moveTo>
                                  <a:pt x="0" y="0"/>
                                </a:moveTo>
                                <a:lnTo>
                                  <a:pt x="0" y="1692839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291B2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" y="1709488"/>
                            <a:ext cx="76228" cy="762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" name="Graphic 26"/>
                        <wps:cNvSpPr/>
                        <wps:spPr>
                          <a:xfrm>
                            <a:off x="38114" y="3466576"/>
                            <a:ext cx="1270" cy="1558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558925">
                                <a:moveTo>
                                  <a:pt x="0" y="0"/>
                                </a:moveTo>
                                <a:lnTo>
                                  <a:pt x="0" y="1558331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291B2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395112"/>
                            <a:ext cx="76228" cy="7622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37.333069pt;margin-top:-375.12854pt;width:6.05pt;height:395.7pt;mso-position-horizontal-relative:page;mso-position-vertical-relative:paragraph;z-index:15730176" id="docshapegroup16" coordorigin="4747,-7503" coordsize="121,7914">
                <v:line style="position:absolute" from="4807,-7390" to="4807,-4724" stroked="true" strokeweight="1.500565pt" strokecolor="#291b25">
                  <v:stroke dashstyle="solid"/>
                </v:line>
                <v:shape style="position:absolute;left:4746;top:-7503;width:121;height:121" type="#_x0000_t75" id="docshape17" stroked="false">
                  <v:imagedata r:id="rId5" o:title=""/>
                </v:shape>
                <v:line style="position:absolute" from="4807,-4698" to="4807,-2032" stroked="true" strokeweight="1.500565pt" strokecolor="#291b25">
                  <v:stroke dashstyle="solid"/>
                </v:line>
                <v:shape style="position:absolute;left:4746;top:-4811;width:121;height:121" type="#_x0000_t75" id="docshape18" stroked="false">
                  <v:imagedata r:id="rId5" o:title=""/>
                </v:shape>
                <v:line style="position:absolute" from="4807,-2043" to="4807,411" stroked="true" strokeweight="1.500565pt" strokecolor="#291b25">
                  <v:stroke dashstyle="solid"/>
                </v:line>
                <v:shape style="position:absolute;left:4746;top:-2156;width:121;height:121" type="#_x0000_t75" id="docshape19" stroked="false">
                  <v:imagedata r:id="rId5" o:title=""/>
                </v:shape>
                <w10:wrap type="none"/>
              </v:group>
            </w:pict>
          </mc:Fallback>
        </mc:AlternateContent>
      </w:r>
      <w:r>
        <w:rPr>
          <w:color w:val="FFFFFF"/>
          <w:w w:val="115"/>
        </w:rPr>
        <w:t>Describe</w:t>
      </w:r>
      <w:r>
        <w:rPr>
          <w:color w:val="FFFFFF"/>
          <w:spacing w:val="-4"/>
          <w:w w:val="115"/>
        </w:rPr>
        <w:t> </w:t>
      </w:r>
      <w:r>
        <w:rPr>
          <w:color w:val="FFFFFF"/>
          <w:w w:val="115"/>
        </w:rPr>
        <w:t>your</w:t>
      </w:r>
      <w:r>
        <w:rPr>
          <w:color w:val="FFFFFF"/>
          <w:spacing w:val="-4"/>
          <w:w w:val="115"/>
        </w:rPr>
        <w:t> </w:t>
      </w:r>
      <w:r>
        <w:rPr>
          <w:color w:val="FFFFFF"/>
          <w:w w:val="115"/>
        </w:rPr>
        <w:t>skill</w:t>
      </w:r>
      <w:r>
        <w:rPr>
          <w:color w:val="FFFFFF"/>
          <w:spacing w:val="-4"/>
          <w:w w:val="115"/>
        </w:rPr>
        <w:t> </w:t>
      </w:r>
      <w:r>
        <w:rPr>
          <w:color w:val="FFFFFF"/>
          <w:w w:val="115"/>
        </w:rPr>
        <w:t>here Describe</w:t>
      </w:r>
      <w:r>
        <w:rPr>
          <w:color w:val="FFFFFF"/>
          <w:spacing w:val="-4"/>
          <w:w w:val="115"/>
        </w:rPr>
        <w:t> </w:t>
      </w:r>
      <w:r>
        <w:rPr>
          <w:color w:val="FFFFFF"/>
          <w:w w:val="115"/>
        </w:rPr>
        <w:t>your</w:t>
      </w:r>
      <w:r>
        <w:rPr>
          <w:color w:val="FFFFFF"/>
          <w:spacing w:val="-4"/>
          <w:w w:val="115"/>
        </w:rPr>
        <w:t> </w:t>
      </w:r>
      <w:r>
        <w:rPr>
          <w:color w:val="FFFFFF"/>
          <w:w w:val="115"/>
        </w:rPr>
        <w:t>skill</w:t>
      </w:r>
      <w:r>
        <w:rPr>
          <w:color w:val="FFFFFF"/>
          <w:spacing w:val="-4"/>
          <w:w w:val="115"/>
        </w:rPr>
        <w:t> </w:t>
      </w:r>
      <w:r>
        <w:rPr>
          <w:color w:val="FFFFFF"/>
          <w:w w:val="115"/>
        </w:rPr>
        <w:t>here Describe</w:t>
      </w:r>
      <w:r>
        <w:rPr>
          <w:color w:val="FFFFFF"/>
          <w:spacing w:val="5"/>
          <w:w w:val="115"/>
        </w:rPr>
        <w:t> </w:t>
      </w:r>
      <w:r>
        <w:rPr>
          <w:color w:val="FFFFFF"/>
          <w:w w:val="115"/>
        </w:rPr>
        <w:t>your</w:t>
      </w:r>
      <w:r>
        <w:rPr>
          <w:color w:val="FFFFFF"/>
          <w:spacing w:val="6"/>
          <w:w w:val="115"/>
        </w:rPr>
        <w:t> </w:t>
      </w:r>
      <w:r>
        <w:rPr>
          <w:color w:val="FFFFFF"/>
          <w:w w:val="115"/>
        </w:rPr>
        <w:t>skill</w:t>
      </w:r>
      <w:r>
        <w:rPr>
          <w:color w:val="FFFFFF"/>
          <w:spacing w:val="6"/>
          <w:w w:val="115"/>
        </w:rPr>
        <w:t> </w:t>
      </w:r>
      <w:r>
        <w:rPr>
          <w:color w:val="FFFFFF"/>
          <w:spacing w:val="-4"/>
          <w:w w:val="115"/>
        </w:rPr>
        <w:t>here</w:t>
      </w:r>
    </w:p>
    <w:sectPr>
      <w:type w:val="continuous"/>
      <w:pgSz w:w="11910" w:h="16850"/>
      <w:pgMar w:top="0" w:bottom="0" w:left="283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90"/>
      <w:outlineLvl w:val="1"/>
    </w:pPr>
    <w:rPr>
      <w:rFonts w:ascii="Arial" w:hAnsi="Arial" w:eastAsia="Arial" w:cs="Arial"/>
      <w:b/>
      <w:bCs/>
      <w:sz w:val="30"/>
      <w:szCs w:val="3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87"/>
      <w:outlineLvl w:val="2"/>
    </w:pPr>
    <w:rPr>
      <w:rFonts w:ascii="Tahoma" w:hAnsi="Tahoma" w:eastAsia="Tahoma" w:cs="Tahoma"/>
      <w:b/>
      <w:bCs/>
      <w:sz w:val="22"/>
      <w:szCs w:val="22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51"/>
      <w:ind w:left="187"/>
      <w:jc w:val="both"/>
      <w:outlineLvl w:val="3"/>
    </w:pPr>
    <w:rPr>
      <w:rFonts w:ascii="Tahoma" w:hAnsi="Tahoma" w:eastAsia="Tahoma" w:cs="Tahoma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341"/>
    </w:pPr>
    <w:rPr>
      <w:rFonts w:ascii="Arial" w:hAnsi="Arial" w:eastAsia="Arial" w:cs="Arial"/>
      <w:b/>
      <w:bCs/>
      <w:sz w:val="49"/>
      <w:szCs w:val="4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hello@eConvert.org" TargetMode="External"/><Relationship Id="rId7" Type="http://schemas.openxmlformats.org/officeDocument/2006/relationships/hyperlink" Target="http://www.eConvert.org/" TargetMode="External"/><Relationship Id="rId8" Type="http://schemas.openxmlformats.org/officeDocument/2006/relationships/image" Target="media/image2.png"/><Relationship Id="rId9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DAHH2a8ZK5Q,BAHBmdHeGOo,0</cp:keywords>
  <dc:title>White Yellow Navy Professional Mechanical Engineer Resume</dc:title>
  <dcterms:created xsi:type="dcterms:W3CDTF">2026-04-25T11:21:26Z</dcterms:created>
  <dcterms:modified xsi:type="dcterms:W3CDTF">2026-04-25T11:21:26Z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2026-04-25T00:00:00Z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2026-04-25T00:00:00Z</vt:filetime>
  </property>
  <property fmtid="{D5CDD505-2E9C-101B-9397-08002B2CF9AE}" pid="5" name="Producer">
    <vt:lpwstr>Canva</vt:lpwstr>
  </property>
</Properties>
</file>